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E9" w:rsidRPr="005020C1" w:rsidRDefault="00F435E9" w:rsidP="00F435E9">
      <w:r w:rsidRPr="005020C1">
        <w:t>Индексы изменения сметной стоимости IV квартал 2019 г. Письмо Минстроя России от 31.12.2019 № 51579-ДВ/09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4753"/>
      </w:tblGrid>
      <w:tr w:rsidR="00F435E9" w:rsidRPr="005020C1" w:rsidTr="00F435E9">
        <w:tc>
          <w:tcPr>
            <w:tcW w:w="2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435E9" w:rsidRPr="005020C1" w:rsidRDefault="00F435E9" w:rsidP="005020C1">
            <w:r>
              <w:rPr>
                <w:noProof/>
                <w:lang w:eastAsia="ru-RU"/>
              </w:rPr>
              <w:drawing>
                <wp:inline distT="0" distB="0" distL="0" distR="0">
                  <wp:extent cx="723900" cy="828675"/>
                  <wp:effectExtent l="0" t="0" r="0" b="9525"/>
                  <wp:docPr id="1" name="Рисунок 1" descr="https://smetamds.ru/documents/15/Index_2019-04kv.files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metamds.ru/documents/15/Index_2019-04kv.files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35E9" w:rsidRPr="005020C1" w:rsidRDefault="00F435E9" w:rsidP="005020C1">
            <w:r w:rsidRPr="005020C1">
              <w:t xml:space="preserve">МИНИСТЕРСТВО </w:t>
            </w:r>
            <w:r w:rsidRPr="005020C1">
              <w:br/>
              <w:t>СТРОИТЕЛЬСТВА И ЖИЛИЩН</w:t>
            </w:r>
            <w:proofErr w:type="gramStart"/>
            <w:r w:rsidRPr="005020C1">
              <w:t>О-</w:t>
            </w:r>
            <w:proofErr w:type="gramEnd"/>
            <w:r w:rsidRPr="005020C1">
              <w:br/>
              <w:t xml:space="preserve"> КОММУНАЛЬНОГО ХОЗЯЙСТВА </w:t>
            </w:r>
            <w:r w:rsidRPr="005020C1">
              <w:br/>
              <w:t>РОССИЙСКОЙ ФЕДЕРАЦИИ</w:t>
            </w:r>
          </w:p>
          <w:p w:rsidR="00F435E9" w:rsidRPr="005020C1" w:rsidRDefault="00F435E9" w:rsidP="005020C1">
            <w:r w:rsidRPr="005020C1">
              <w:t>(МИНСТРОЙ РОССИИ)</w:t>
            </w:r>
          </w:p>
          <w:p w:rsidR="00F435E9" w:rsidRPr="005020C1" w:rsidRDefault="00F435E9" w:rsidP="005020C1">
            <w:r w:rsidRPr="005020C1">
              <w:t>ЗАМЕСТИТЕЛЬ МИНИСТРА</w:t>
            </w:r>
          </w:p>
          <w:p w:rsidR="00F435E9" w:rsidRPr="005020C1" w:rsidRDefault="00F435E9" w:rsidP="005020C1">
            <w:proofErr w:type="gramStart"/>
            <w:r w:rsidRPr="005020C1">
              <w:t>Садовая-Самотечная</w:t>
            </w:r>
            <w:proofErr w:type="gramEnd"/>
            <w:r w:rsidRPr="005020C1">
              <w:t xml:space="preserve"> ул., д. 10/23, </w:t>
            </w:r>
            <w:r w:rsidRPr="005020C1">
              <w:br/>
              <w:t xml:space="preserve">стр. 1, Москва, 127994 </w:t>
            </w:r>
            <w:r w:rsidRPr="005020C1">
              <w:br/>
              <w:t>тел. (495) 647-15-80, факс (495) 645-73-40</w:t>
            </w:r>
            <w:r w:rsidRPr="005020C1">
              <w:br/>
              <w:t>www.minstroyrf.ru</w:t>
            </w:r>
          </w:p>
          <w:p w:rsidR="00F435E9" w:rsidRPr="005020C1" w:rsidRDefault="00F435E9" w:rsidP="005020C1">
            <w:r w:rsidRPr="005020C1">
              <w:t>31.12.2019 № 51579-ДВ/09</w:t>
            </w:r>
          </w:p>
          <w:p w:rsidR="00F435E9" w:rsidRPr="005020C1" w:rsidRDefault="00F435E9" w:rsidP="005020C1">
            <w:r w:rsidRPr="005020C1">
              <w:t>На № ______________ от ______________</w:t>
            </w:r>
          </w:p>
        </w:tc>
        <w:tc>
          <w:tcPr>
            <w:tcW w:w="2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435E9" w:rsidRPr="005020C1" w:rsidRDefault="00F435E9" w:rsidP="005020C1">
            <w:r w:rsidRPr="005020C1">
              <w:t xml:space="preserve">Федеральные органы </w:t>
            </w:r>
            <w:r w:rsidRPr="005020C1">
              <w:br/>
              <w:t xml:space="preserve">исполнительной власти </w:t>
            </w:r>
            <w:r w:rsidRPr="005020C1">
              <w:br/>
              <w:t>Российской Федерации</w:t>
            </w:r>
          </w:p>
          <w:p w:rsidR="00F435E9" w:rsidRPr="005020C1" w:rsidRDefault="00F435E9" w:rsidP="005020C1">
            <w:r w:rsidRPr="005020C1">
              <w:t xml:space="preserve">Органы исполнительной власти </w:t>
            </w:r>
            <w:r w:rsidRPr="005020C1">
              <w:br/>
              <w:t>субъектов Российской Федерации</w:t>
            </w:r>
          </w:p>
          <w:p w:rsidR="00F435E9" w:rsidRPr="005020C1" w:rsidRDefault="00F435E9" w:rsidP="005020C1">
            <w:r w:rsidRPr="005020C1">
              <w:t>Организации и предприятия,</w:t>
            </w:r>
            <w:r w:rsidRPr="005020C1">
              <w:br/>
              <w:t xml:space="preserve"> входящие в строительный комплекс </w:t>
            </w:r>
            <w:r w:rsidRPr="005020C1">
              <w:br/>
              <w:t>Российской Федерации</w:t>
            </w:r>
          </w:p>
        </w:tc>
      </w:tr>
    </w:tbl>
    <w:p w:rsidR="00F435E9" w:rsidRPr="005020C1" w:rsidRDefault="00F435E9" w:rsidP="00F435E9">
      <w:proofErr w:type="gramStart"/>
      <w:r w:rsidRPr="005020C1">
        <w:t>В рамках реализации полномочий Министерства строительства и жилищно-коммунального хозяйства Российской Федерации по выработке и реализации государственной политики и нормативно-правовому регулированию в сфере нормирования и ценообразования при проектировании и строительстве Минстрой России в дополнение к письмам от 9 декабря 2019 г. № 46999-ДВ/09, от 25 декабря 2019 г. № 50583-ДВ/09 сообщает о рекомендуемой величине индексов изменения сметной стоимости строительства в IV</w:t>
      </w:r>
      <w:proofErr w:type="gramEnd"/>
      <w:r w:rsidRPr="005020C1">
        <w:t xml:space="preserve"> </w:t>
      </w:r>
      <w:proofErr w:type="gramStart"/>
      <w:r w:rsidRPr="005020C1">
        <w:t>квартале</w:t>
      </w:r>
      <w:proofErr w:type="gramEnd"/>
      <w:r w:rsidRPr="005020C1">
        <w:t xml:space="preserve"> 2019 года, в том числе величине индексов изменения сметной стоимости строительно-монтажных работ, индексов изменения сметной стоимости пусконаладочных работ (далее - Индексы).</w:t>
      </w:r>
    </w:p>
    <w:p w:rsidR="00F435E9" w:rsidRPr="005020C1" w:rsidRDefault="00F435E9" w:rsidP="00F435E9">
      <w:r w:rsidRPr="005020C1">
        <w:t>Указанные Индексы разработаны к сметно-нормативной базе 2001 года в соответствии с положениями Методики расчета индексов изменения сметной стоимости строительства, утвержденной приказом Минстроя России от 5 июня 2019 г. № 326/</w:t>
      </w:r>
      <w:proofErr w:type="spellStart"/>
      <w:proofErr w:type="gramStart"/>
      <w:r w:rsidRPr="005020C1">
        <w:t>пр</w:t>
      </w:r>
      <w:proofErr w:type="spellEnd"/>
      <w:proofErr w:type="gramEnd"/>
      <w:r w:rsidRPr="005020C1">
        <w:t>, с использованием данных ФАУ «</w:t>
      </w:r>
      <w:proofErr w:type="spellStart"/>
      <w:r w:rsidRPr="005020C1">
        <w:t>Главгосэкспертиза</w:t>
      </w:r>
      <w:proofErr w:type="spellEnd"/>
      <w:r w:rsidRPr="005020C1">
        <w:t xml:space="preserve"> России», органов исполнительной власти субъектов Российской Федерации за III квартал 2019 года с учетом прогнозного показателя инфляции, установленного Минэкономразвития России.</w:t>
      </w:r>
    </w:p>
    <w:p w:rsidR="00F435E9" w:rsidRPr="005020C1" w:rsidRDefault="00F435E9" w:rsidP="00F435E9">
      <w:r w:rsidRPr="005020C1">
        <w:t>Одновременно сообщается, что Индексы для субъектов Российской Федерации, отсутствующих в Приложении № 1 к письмам Минстроя России, будут сообщены дополнительно.</w:t>
      </w:r>
    </w:p>
    <w:p w:rsidR="00F435E9" w:rsidRPr="005020C1" w:rsidRDefault="00F435E9" w:rsidP="00F435E9">
      <w:r w:rsidRPr="005020C1">
        <w:t>Приложение: на 21 л. в 1 экз.</w:t>
      </w:r>
    </w:p>
    <w:p w:rsidR="00F435E9" w:rsidRPr="005020C1" w:rsidRDefault="00F435E9" w:rsidP="00F435E9">
      <w:r w:rsidRPr="005020C1">
        <w:t>Д.А. Волков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4753"/>
      </w:tblGrid>
      <w:tr w:rsidR="00F435E9" w:rsidRPr="005020C1" w:rsidTr="00F435E9">
        <w:tc>
          <w:tcPr>
            <w:tcW w:w="2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 </w:t>
            </w:r>
          </w:p>
        </w:tc>
        <w:tc>
          <w:tcPr>
            <w:tcW w:w="2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 xml:space="preserve">Приложение №1 </w:t>
            </w:r>
            <w:r w:rsidRPr="005020C1">
              <w:br/>
              <w:t xml:space="preserve">к письму Минстроя России </w:t>
            </w:r>
            <w:r w:rsidRPr="005020C1">
              <w:br/>
              <w:t>от 31.12.2019 № 51579-ДВ/09</w:t>
            </w:r>
          </w:p>
        </w:tc>
      </w:tr>
    </w:tbl>
    <w:p w:rsidR="00F435E9" w:rsidRPr="005020C1" w:rsidRDefault="00F435E9" w:rsidP="00F435E9">
      <w:r w:rsidRPr="005020C1">
        <w:t>Индексы изменения сметной стоимости</w:t>
      </w:r>
      <w:r w:rsidRPr="005020C1">
        <w:br/>
        <w:t>строительно-монтажных и пусконаладочных работ по объектам строительства,</w:t>
      </w:r>
      <w:r w:rsidRPr="005020C1">
        <w:br/>
        <w:t> определяемых с применением федеральных и территориальных единичных расценок, на IV квартал 2019 года</w:t>
      </w:r>
      <w:proofErr w:type="gramStart"/>
      <w:r w:rsidRPr="005020C1">
        <w:t>1</w:t>
      </w:r>
      <w:proofErr w:type="gramEnd"/>
      <w:r w:rsidRPr="005020C1">
        <w:t>,2,3</w:t>
      </w:r>
    </w:p>
    <w:p w:rsidR="00F435E9" w:rsidRPr="005020C1" w:rsidRDefault="00F435E9" w:rsidP="00F435E9">
      <w:r w:rsidRPr="005020C1">
        <w:t>Центральный федеральный округ</w:t>
      </w:r>
    </w:p>
    <w:p w:rsidR="00F435E9" w:rsidRPr="005020C1" w:rsidRDefault="00F435E9" w:rsidP="00F435E9">
      <w:r w:rsidRPr="005020C1">
        <w:t>(без НДС)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066"/>
        <w:gridCol w:w="677"/>
        <w:gridCol w:w="677"/>
        <w:gridCol w:w="696"/>
        <w:gridCol w:w="677"/>
        <w:gridCol w:w="682"/>
        <w:gridCol w:w="677"/>
        <w:gridCol w:w="702"/>
        <w:gridCol w:w="756"/>
        <w:gridCol w:w="745"/>
        <w:gridCol w:w="752"/>
      </w:tblGrid>
      <w:tr w:rsidR="00F435E9" w:rsidRPr="005020C1" w:rsidTr="00F435E9">
        <w:tc>
          <w:tcPr>
            <w:tcW w:w="1050" w:type="pct"/>
            <w:gridSpan w:val="2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</w:t>
            </w:r>
            <w:proofErr w:type="gramStart"/>
            <w:r w:rsidRPr="005020C1">
              <w:t>кт стр</w:t>
            </w:r>
            <w:proofErr w:type="gramEnd"/>
            <w:r w:rsidRPr="005020C1">
              <w:t>оительства</w:t>
            </w:r>
          </w:p>
        </w:tc>
        <w:tc>
          <w:tcPr>
            <w:tcW w:w="3900" w:type="pct"/>
            <w:gridSpan w:val="10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Индексы к ФЕР-2001/ТЕР-2001 по объектам строительства</w:t>
            </w:r>
          </w:p>
        </w:tc>
      </w:tr>
      <w:tr w:rsidR="00F435E9" w:rsidRPr="005020C1" w:rsidTr="00F435E9">
        <w:tc>
          <w:tcPr>
            <w:tcW w:w="0" w:type="auto"/>
            <w:gridSpan w:val="2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Бел</w:t>
            </w:r>
            <w:r w:rsidRPr="005020C1">
              <w:softHyphen/>
              <w:t>город</w:t>
            </w:r>
            <w:r w:rsidRPr="005020C1">
              <w:softHyphen/>
              <w:t>ская область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Вла</w:t>
            </w:r>
            <w:r w:rsidRPr="005020C1">
              <w:softHyphen/>
              <w:t>димир</w:t>
            </w:r>
            <w:r w:rsidRPr="005020C1">
              <w:softHyphen/>
              <w:t>ская область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Иванов</w:t>
            </w:r>
            <w:r w:rsidRPr="005020C1">
              <w:softHyphen/>
              <w:t>ская область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Калуж</w:t>
            </w:r>
            <w:r w:rsidRPr="005020C1">
              <w:softHyphen/>
              <w:t>ская область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Курская область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Рязан</w:t>
            </w:r>
            <w:r w:rsidRPr="005020C1">
              <w:softHyphen/>
              <w:t>ская область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Тамбов</w:t>
            </w:r>
            <w:r w:rsidRPr="005020C1">
              <w:softHyphen/>
              <w:t>ская область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Тверская область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Тульская область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Ярослав</w:t>
            </w:r>
            <w:r w:rsidRPr="005020C1">
              <w:softHyphen/>
              <w:t>ская область</w:t>
            </w:r>
          </w:p>
        </w:tc>
      </w:tr>
      <w:tr w:rsidR="00F435E9" w:rsidRPr="005020C1" w:rsidTr="00F435E9">
        <w:tc>
          <w:tcPr>
            <w:tcW w:w="5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Многоквартирные жилые дома</w:t>
            </w:r>
          </w:p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Кирпичные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7,30</w:t>
            </w:r>
          </w:p>
          <w:p w:rsidR="00F435E9" w:rsidRPr="005020C1" w:rsidRDefault="00F435E9" w:rsidP="005020C1">
            <w:r w:rsidRPr="005020C1">
              <w:t>9,05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Панельные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7,04</w:t>
            </w:r>
          </w:p>
          <w:p w:rsidR="00F435E9" w:rsidRPr="005020C1" w:rsidRDefault="00F435E9" w:rsidP="005020C1">
            <w:r w:rsidRPr="005020C1">
              <w:t>7,11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Монолитные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7,51</w:t>
            </w:r>
          </w:p>
          <w:p w:rsidR="00F435E9" w:rsidRPr="005020C1" w:rsidRDefault="00F435E9" w:rsidP="005020C1">
            <w:r w:rsidRPr="005020C1">
              <w:t>8,44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7,37</w:t>
            </w:r>
          </w:p>
          <w:p w:rsidR="00F435E9" w:rsidRPr="005020C1" w:rsidRDefault="00F435E9" w:rsidP="005020C1">
            <w:r w:rsidRPr="005020C1">
              <w:t>8,33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Административные здания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7,33</w:t>
            </w:r>
          </w:p>
          <w:p w:rsidR="00F435E9" w:rsidRPr="005020C1" w:rsidRDefault="00F435E9" w:rsidP="005020C1">
            <w:r w:rsidRPr="005020C1">
              <w:t>7,81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5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образования</w:t>
            </w:r>
          </w:p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Детские сады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7,06</w:t>
            </w:r>
          </w:p>
          <w:p w:rsidR="00F435E9" w:rsidRPr="005020C1" w:rsidRDefault="00F435E9" w:rsidP="005020C1">
            <w:r w:rsidRPr="005020C1">
              <w:t>7,48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Школы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6,86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6,79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6,91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6,69</w:t>
            </w:r>
          </w:p>
          <w:p w:rsidR="00F435E9" w:rsidRPr="005020C1" w:rsidRDefault="00F435E9" w:rsidP="005020C1">
            <w:r w:rsidRPr="005020C1">
              <w:lastRenderedPageBreak/>
              <w:t>7,54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6,94</w:t>
            </w:r>
          </w:p>
          <w:p w:rsidR="00F435E9" w:rsidRPr="005020C1" w:rsidRDefault="00F435E9" w:rsidP="005020C1">
            <w:r w:rsidRPr="005020C1">
              <w:t>7,50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5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здравоохранения</w:t>
            </w:r>
          </w:p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Поликлиники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7,87</w:t>
            </w:r>
          </w:p>
          <w:p w:rsidR="00F435E9" w:rsidRPr="005020C1" w:rsidRDefault="00F435E9" w:rsidP="005020C1">
            <w:r w:rsidRPr="005020C1">
              <w:t>8,62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Больницы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8,00</w:t>
            </w:r>
          </w:p>
          <w:p w:rsidR="00F435E9" w:rsidRPr="005020C1" w:rsidRDefault="00F435E9" w:rsidP="005020C1">
            <w:r w:rsidRPr="005020C1">
              <w:t>8,39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7,72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7,89</w:t>
            </w:r>
          </w:p>
          <w:p w:rsidR="00F435E9" w:rsidRPr="005020C1" w:rsidRDefault="00F435E9" w:rsidP="005020C1">
            <w:r w:rsidRPr="005020C1">
              <w:t>8,39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спортивного назначения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7,26</w:t>
            </w:r>
          </w:p>
          <w:p w:rsidR="00F435E9" w:rsidRPr="005020C1" w:rsidRDefault="00F435E9" w:rsidP="005020C1">
            <w:r w:rsidRPr="005020C1">
              <w:t>7,88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культуры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7,76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7,44</w:t>
            </w:r>
          </w:p>
          <w:p w:rsidR="00F435E9" w:rsidRPr="005020C1" w:rsidRDefault="00F435E9" w:rsidP="005020C1">
            <w:r w:rsidRPr="005020C1">
              <w:t>8,16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Котельные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7,87</w:t>
            </w:r>
          </w:p>
          <w:p w:rsidR="00F435E9" w:rsidRPr="005020C1" w:rsidRDefault="00F435E9" w:rsidP="005020C1">
            <w:r w:rsidRPr="005020C1">
              <w:t>8,59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Очистные сооружения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7,77</w:t>
            </w:r>
          </w:p>
          <w:p w:rsidR="00F435E9" w:rsidRPr="005020C1" w:rsidRDefault="00F435E9" w:rsidP="005020C1">
            <w:r w:rsidRPr="005020C1">
              <w:t>8,20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теплоснабжения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6,16</w:t>
            </w:r>
          </w:p>
          <w:p w:rsidR="00F435E9" w:rsidRPr="005020C1" w:rsidRDefault="00F435E9" w:rsidP="005020C1">
            <w:r w:rsidRPr="005020C1">
              <w:t>6,91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водопровода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5,39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5,17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6,00</w:t>
            </w:r>
          </w:p>
          <w:p w:rsidR="00F435E9" w:rsidRPr="005020C1" w:rsidRDefault="00F435E9" w:rsidP="005020C1">
            <w:r w:rsidRPr="005020C1">
              <w:t>5,87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канализации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8,60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7,66</w:t>
            </w:r>
          </w:p>
          <w:p w:rsidR="00F435E9" w:rsidRPr="005020C1" w:rsidRDefault="00F435E9" w:rsidP="005020C1">
            <w:r w:rsidRPr="005020C1">
              <w:t>8,01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 xml:space="preserve">Внешние инженерные </w:t>
            </w:r>
            <w:r w:rsidRPr="005020C1">
              <w:lastRenderedPageBreak/>
              <w:t>сети газоснабжения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6,94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7,30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7,60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6,93</w:t>
            </w:r>
          </w:p>
          <w:p w:rsidR="00F435E9" w:rsidRPr="005020C1" w:rsidRDefault="00F435E9" w:rsidP="005020C1">
            <w:r w:rsidRPr="005020C1">
              <w:lastRenderedPageBreak/>
              <w:t>7,26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Подземная прокладка кабеля с медными жилами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5,11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5,47</w:t>
            </w:r>
          </w:p>
          <w:p w:rsidR="00F435E9" w:rsidRPr="005020C1" w:rsidRDefault="00F435E9" w:rsidP="005020C1">
            <w:r w:rsidRPr="005020C1">
              <w:t>5,67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Подземная прокладка кабеля с алюминиевыми жилами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5,46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5,75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5,82</w:t>
            </w:r>
          </w:p>
          <w:p w:rsidR="00F435E9" w:rsidRPr="005020C1" w:rsidRDefault="00F435E9" w:rsidP="005020C1">
            <w:r w:rsidRPr="005020C1">
              <w:t>6,20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Воздушная прокладка провода с медными жилами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4,68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4,91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5,47</w:t>
            </w:r>
          </w:p>
          <w:p w:rsidR="00F435E9" w:rsidRPr="005020C1" w:rsidRDefault="00F435E9" w:rsidP="005020C1">
            <w:r w:rsidRPr="005020C1">
              <w:t>5,50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Воздушная прокладка провода с алюминиевыми жилами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4,55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4,50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5,32</w:t>
            </w:r>
          </w:p>
          <w:p w:rsidR="00F435E9" w:rsidRPr="005020C1" w:rsidRDefault="00F435E9" w:rsidP="005020C1">
            <w:r w:rsidRPr="005020C1">
              <w:t>5,38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Сети наружного освещения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8,11</w:t>
            </w:r>
          </w:p>
          <w:p w:rsidR="00F435E9" w:rsidRPr="005020C1" w:rsidRDefault="00F435E9" w:rsidP="005020C1">
            <w:r w:rsidRPr="005020C1">
              <w:t>8,86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 объекты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7,56</w:t>
            </w:r>
          </w:p>
          <w:p w:rsidR="00F435E9" w:rsidRPr="005020C1" w:rsidRDefault="00F435E9" w:rsidP="005020C1">
            <w:r w:rsidRPr="005020C1">
              <w:t>8,12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Пусконаладочные работы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14,24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13,07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13,42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15,93</w:t>
            </w:r>
          </w:p>
          <w:p w:rsidR="00F435E9" w:rsidRPr="005020C1" w:rsidRDefault="00F435E9" w:rsidP="005020C1">
            <w:r w:rsidRPr="005020C1">
              <w:t>19,48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Электрификация железных дорог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5,86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5,58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5,67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5,64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Железные дороги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8,38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8,17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8,22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8,04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Аэродромы гражданского назначения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8,88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Автомобильные дороги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7,49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Искусственные дорожные сооружения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8,11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</w:tbl>
    <w:p w:rsidR="00F435E9" w:rsidRPr="005020C1" w:rsidRDefault="00F435E9" w:rsidP="00F435E9">
      <w:r w:rsidRPr="005020C1">
        <w:t>Северо-Западный федеральный округ</w:t>
      </w:r>
    </w:p>
    <w:p w:rsidR="00F435E9" w:rsidRPr="005020C1" w:rsidRDefault="00F435E9" w:rsidP="00F435E9">
      <w:r w:rsidRPr="005020C1">
        <w:t> (без НДС)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1425"/>
        <w:gridCol w:w="2000"/>
        <w:gridCol w:w="2001"/>
        <w:gridCol w:w="2193"/>
      </w:tblGrid>
      <w:tr w:rsidR="00F435E9" w:rsidRPr="005020C1" w:rsidTr="00F435E9">
        <w:tc>
          <w:tcPr>
            <w:tcW w:w="1550" w:type="pct"/>
            <w:gridSpan w:val="2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</w:t>
            </w:r>
            <w:proofErr w:type="gramStart"/>
            <w:r w:rsidRPr="005020C1">
              <w:t>кт стр</w:t>
            </w:r>
            <w:proofErr w:type="gramEnd"/>
            <w:r w:rsidRPr="005020C1">
              <w:t>оительства</w:t>
            </w:r>
          </w:p>
        </w:tc>
        <w:tc>
          <w:tcPr>
            <w:tcW w:w="3400" w:type="pct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Индексы к ФЕР-2001/ТЕР-2001 по объектам строительства</w:t>
            </w:r>
          </w:p>
        </w:tc>
      </w:tr>
      <w:tr w:rsidR="00F435E9" w:rsidRPr="005020C1" w:rsidTr="00F435E9">
        <w:tc>
          <w:tcPr>
            <w:tcW w:w="0" w:type="auto"/>
            <w:gridSpan w:val="2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Карелия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Вологодская область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Новгородская область</w:t>
            </w:r>
          </w:p>
        </w:tc>
      </w:tr>
      <w:tr w:rsidR="00F435E9" w:rsidRPr="005020C1" w:rsidTr="00F435E9">
        <w:tc>
          <w:tcPr>
            <w:tcW w:w="90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Многоквартирные жилые дома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Кирпичные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Панельные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Монолитные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Административные здания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90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образования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Детские сады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Школы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90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здравоохранения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Поликлиники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Больницы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спортивного назначения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культуры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Котельные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Очистные сооружения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теплоснабжения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водопровода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канализации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газоснабжения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Подземная прокладка кабеля с медными жилами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Подземная прокладка кабеля с алюминиевыми жилами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Воздушная прокладка провода с медными жилами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Воздушная прокладка провода с алюминиевыми жилами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Сети наружного освещения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 объекты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Пусконаладочные работы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Электрификация железных дорог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Железные дороги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Аэродромы гражданского назначения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Автомобильные дороги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8,42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7,42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Искусственные дорожные сооружения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10,42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9,25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8,05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</w:tbl>
    <w:p w:rsidR="00F435E9" w:rsidRPr="005020C1" w:rsidRDefault="00F435E9" w:rsidP="00F435E9">
      <w:r w:rsidRPr="005020C1">
        <w:t>Южный федеральный округ</w:t>
      </w:r>
    </w:p>
    <w:p w:rsidR="00F435E9" w:rsidRPr="005020C1" w:rsidRDefault="00F435E9" w:rsidP="00F435E9">
      <w:r w:rsidRPr="005020C1">
        <w:t>(без НДС)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1347"/>
        <w:gridCol w:w="1324"/>
        <w:gridCol w:w="1506"/>
        <w:gridCol w:w="1122"/>
        <w:gridCol w:w="1171"/>
        <w:gridCol w:w="1256"/>
      </w:tblGrid>
      <w:tr w:rsidR="00F435E9" w:rsidRPr="005020C1" w:rsidTr="00F435E9">
        <w:tc>
          <w:tcPr>
            <w:tcW w:w="1550" w:type="pct"/>
            <w:gridSpan w:val="2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</w:t>
            </w:r>
            <w:proofErr w:type="gramStart"/>
            <w:r w:rsidRPr="005020C1">
              <w:t>кт стр</w:t>
            </w:r>
            <w:proofErr w:type="gramEnd"/>
            <w:r w:rsidRPr="005020C1">
              <w:t>оительства</w:t>
            </w:r>
          </w:p>
        </w:tc>
        <w:tc>
          <w:tcPr>
            <w:tcW w:w="3400" w:type="pct"/>
            <w:gridSpan w:val="5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Индексы к ФЕР-2001/ТЕР-2001 по объектам строительства</w:t>
            </w:r>
          </w:p>
        </w:tc>
      </w:tr>
      <w:tr w:rsidR="00F435E9" w:rsidRPr="005020C1" w:rsidTr="00F435E9">
        <w:tc>
          <w:tcPr>
            <w:tcW w:w="0" w:type="auto"/>
            <w:gridSpan w:val="2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Астраханская область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Краснодарский край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Ростовская область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Крым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г. Севастополь</w:t>
            </w:r>
          </w:p>
        </w:tc>
      </w:tr>
      <w:tr w:rsidR="00F435E9" w:rsidRPr="005020C1" w:rsidTr="00F435E9">
        <w:tc>
          <w:tcPr>
            <w:tcW w:w="8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Многоквартирные жилые дома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Кирпичные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7,72</w:t>
            </w:r>
          </w:p>
          <w:p w:rsidR="00F435E9" w:rsidRPr="005020C1" w:rsidRDefault="00F435E9" w:rsidP="005020C1">
            <w:r w:rsidRPr="005020C1">
              <w:t>7,77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8,02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Панельные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6,98</w:t>
            </w:r>
          </w:p>
          <w:p w:rsidR="00F435E9" w:rsidRPr="005020C1" w:rsidRDefault="00F435E9" w:rsidP="005020C1">
            <w:r w:rsidRPr="005020C1">
              <w:t>7,12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8,05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Монолитные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7,13</w:t>
            </w:r>
          </w:p>
          <w:p w:rsidR="00F435E9" w:rsidRPr="005020C1" w:rsidRDefault="00F435E9" w:rsidP="005020C1">
            <w:r w:rsidRPr="005020C1">
              <w:t>7,57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7,56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7,29</w:t>
            </w:r>
          </w:p>
          <w:p w:rsidR="00F435E9" w:rsidRPr="005020C1" w:rsidRDefault="00F435E9" w:rsidP="005020C1">
            <w:r w:rsidRPr="005020C1">
              <w:t>7,53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7,96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Административные здания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6,98</w:t>
            </w:r>
          </w:p>
          <w:p w:rsidR="00F435E9" w:rsidRPr="005020C1" w:rsidRDefault="00F435E9" w:rsidP="005020C1">
            <w:r w:rsidRPr="005020C1">
              <w:t>7,52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7,40</w:t>
            </w:r>
          </w:p>
        </w:tc>
      </w:tr>
      <w:tr w:rsidR="00F435E9" w:rsidRPr="005020C1" w:rsidTr="00F435E9">
        <w:tc>
          <w:tcPr>
            <w:tcW w:w="8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образования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Детские сады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6,52</w:t>
            </w:r>
          </w:p>
          <w:p w:rsidR="00F435E9" w:rsidRPr="005020C1" w:rsidRDefault="00F435E9" w:rsidP="005020C1">
            <w:r w:rsidRPr="005020C1">
              <w:t>7,40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7,89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Школы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6,11</w:t>
            </w:r>
          </w:p>
          <w:p w:rsidR="00F435E9" w:rsidRPr="005020C1" w:rsidRDefault="00F435E9" w:rsidP="005020C1">
            <w:r w:rsidRPr="005020C1">
              <w:t>7,07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7,03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6,45</w:t>
            </w:r>
          </w:p>
          <w:p w:rsidR="00F435E9" w:rsidRPr="005020C1" w:rsidRDefault="00F435E9" w:rsidP="005020C1">
            <w:r w:rsidRPr="005020C1">
              <w:t>7,29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7,59</w:t>
            </w:r>
          </w:p>
        </w:tc>
      </w:tr>
      <w:tr w:rsidR="00F435E9" w:rsidRPr="005020C1" w:rsidTr="00F435E9">
        <w:tc>
          <w:tcPr>
            <w:tcW w:w="8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здравоохранения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Поликлиники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6,88</w:t>
            </w:r>
          </w:p>
          <w:p w:rsidR="00F435E9" w:rsidRPr="005020C1" w:rsidRDefault="00F435E9" w:rsidP="005020C1">
            <w:r w:rsidRPr="005020C1">
              <w:t>6,88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8,03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Больницы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7,30</w:t>
            </w:r>
          </w:p>
          <w:p w:rsidR="00F435E9" w:rsidRPr="005020C1" w:rsidRDefault="00F435E9" w:rsidP="005020C1">
            <w:r w:rsidRPr="005020C1">
              <w:t>7,44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7,73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7,12</w:t>
            </w:r>
          </w:p>
          <w:p w:rsidR="00F435E9" w:rsidRPr="005020C1" w:rsidRDefault="00F435E9" w:rsidP="005020C1">
            <w:r w:rsidRPr="005020C1">
              <w:t>7,21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7,84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спортивного назначения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6,94</w:t>
            </w:r>
          </w:p>
          <w:p w:rsidR="00F435E9" w:rsidRPr="005020C1" w:rsidRDefault="00F435E9" w:rsidP="005020C1">
            <w:r w:rsidRPr="005020C1">
              <w:t>7,26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7,37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Объекты культуры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7,44</w:t>
            </w:r>
          </w:p>
          <w:p w:rsidR="00F435E9" w:rsidRPr="005020C1" w:rsidRDefault="00F435E9" w:rsidP="005020C1">
            <w:r w:rsidRPr="005020C1">
              <w:t>7,66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8,15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Котельные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6,88</w:t>
            </w:r>
          </w:p>
          <w:p w:rsidR="00F435E9" w:rsidRPr="005020C1" w:rsidRDefault="00F435E9" w:rsidP="005020C1">
            <w:r w:rsidRPr="005020C1">
              <w:t>7,01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7,30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Очистные сооружения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7,40</w:t>
            </w:r>
          </w:p>
          <w:p w:rsidR="00F435E9" w:rsidRPr="005020C1" w:rsidRDefault="00F435E9" w:rsidP="005020C1">
            <w:r w:rsidRPr="005020C1">
              <w:t>7,53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7,89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теплоснабжения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6,88</w:t>
            </w:r>
          </w:p>
          <w:p w:rsidR="00F435E9" w:rsidRPr="005020C1" w:rsidRDefault="00F435E9" w:rsidP="005020C1">
            <w:r w:rsidRPr="005020C1">
              <w:t>7,18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7,54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водопровода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6,41</w:t>
            </w:r>
          </w:p>
          <w:p w:rsidR="00F435E9" w:rsidRPr="005020C1" w:rsidRDefault="00F435E9" w:rsidP="005020C1">
            <w:r w:rsidRPr="005020C1">
              <w:t>6,97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7,22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канализации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9,80</w:t>
            </w:r>
          </w:p>
          <w:p w:rsidR="00F435E9" w:rsidRPr="005020C1" w:rsidRDefault="00F435E9" w:rsidP="005020C1">
            <w:r w:rsidRPr="005020C1">
              <w:t>8,00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8,86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газоснабжения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8,00</w:t>
            </w:r>
          </w:p>
          <w:p w:rsidR="00F435E9" w:rsidRPr="005020C1" w:rsidRDefault="00F435E9" w:rsidP="005020C1">
            <w:r w:rsidRPr="005020C1">
              <w:t>7,47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8,27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Подземная прокладка кабеля с медными жилами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5,81</w:t>
            </w:r>
          </w:p>
          <w:p w:rsidR="00F435E9" w:rsidRPr="005020C1" w:rsidRDefault="00F435E9" w:rsidP="005020C1">
            <w:r w:rsidRPr="005020C1">
              <w:t>5,68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6,35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Подземная прокладка кабеля с алюминиевыми жилами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6,00</w:t>
            </w:r>
          </w:p>
          <w:p w:rsidR="00F435E9" w:rsidRPr="005020C1" w:rsidRDefault="00F435E9" w:rsidP="005020C1">
            <w:r w:rsidRPr="005020C1">
              <w:t>5,85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6,04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Воздушная прокладка провода с медными жилами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5,17</w:t>
            </w:r>
          </w:p>
          <w:p w:rsidR="00F435E9" w:rsidRPr="005020C1" w:rsidRDefault="00F435E9" w:rsidP="005020C1">
            <w:r w:rsidRPr="005020C1">
              <w:t>4,91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4,91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Воздушная прокладка провода с алюминиевыми жилами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5,06</w:t>
            </w:r>
          </w:p>
          <w:p w:rsidR="00F435E9" w:rsidRPr="005020C1" w:rsidRDefault="00F435E9" w:rsidP="005020C1">
            <w:r w:rsidRPr="005020C1">
              <w:t>4,74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4,27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Сети наружного освещения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9,88</w:t>
            </w:r>
          </w:p>
          <w:p w:rsidR="00F435E9" w:rsidRPr="005020C1" w:rsidRDefault="00F435E9" w:rsidP="005020C1">
            <w:r w:rsidRPr="005020C1">
              <w:t>9,88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9,43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Прочие объекты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7,14</w:t>
            </w:r>
          </w:p>
          <w:p w:rsidR="00F435E9" w:rsidRPr="005020C1" w:rsidRDefault="00F435E9" w:rsidP="005020C1">
            <w:r w:rsidRPr="005020C1">
              <w:t>7,26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7,81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Пусконаладочные работы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17,23</w:t>
            </w:r>
          </w:p>
          <w:p w:rsidR="00F435E9" w:rsidRPr="005020C1" w:rsidRDefault="00F435E9" w:rsidP="005020C1">
            <w:r w:rsidRPr="005020C1">
              <w:t>21,47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19,05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Электрификация железных дорог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5,57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Железные дороги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8,17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Аэродромы гражданского назначения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7,80</w:t>
            </w:r>
          </w:p>
          <w:p w:rsidR="00F435E9" w:rsidRPr="005020C1" w:rsidRDefault="00F435E9" w:rsidP="005020C1">
            <w:r w:rsidRPr="005020C1">
              <w:t>6,70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Автомобильные дороги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7,50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5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Искусственные дорожные сооружения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8,16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</w:tbl>
    <w:p w:rsidR="00F435E9" w:rsidRPr="005020C1" w:rsidRDefault="00F435E9" w:rsidP="00F435E9">
      <w:r w:rsidRPr="005020C1">
        <w:t>Северо-Кавказский федеральный округ</w:t>
      </w:r>
    </w:p>
    <w:p w:rsidR="00F435E9" w:rsidRPr="005020C1" w:rsidRDefault="00F435E9" w:rsidP="00F435E9">
      <w:r w:rsidRPr="005020C1">
        <w:t>  (без НДС)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1425"/>
        <w:gridCol w:w="2064"/>
        <w:gridCol w:w="2065"/>
        <w:gridCol w:w="2065"/>
      </w:tblGrid>
      <w:tr w:rsidR="00F435E9" w:rsidRPr="005020C1" w:rsidTr="00F435E9">
        <w:tc>
          <w:tcPr>
            <w:tcW w:w="1650" w:type="pct"/>
            <w:gridSpan w:val="2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</w:t>
            </w:r>
            <w:proofErr w:type="gramStart"/>
            <w:r w:rsidRPr="005020C1">
              <w:t>кт стр</w:t>
            </w:r>
            <w:proofErr w:type="gramEnd"/>
            <w:r w:rsidRPr="005020C1">
              <w:t>оительства</w:t>
            </w:r>
          </w:p>
        </w:tc>
        <w:tc>
          <w:tcPr>
            <w:tcW w:w="3300" w:type="pct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Индексы к ФЕР-2001/ТЕР-2001 по объектам строительства</w:t>
            </w:r>
          </w:p>
        </w:tc>
      </w:tr>
      <w:tr w:rsidR="00F435E9" w:rsidRPr="005020C1" w:rsidTr="00F435E9">
        <w:tc>
          <w:tcPr>
            <w:tcW w:w="0" w:type="auto"/>
            <w:gridSpan w:val="2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Ингушетия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Северная Осетия - Алания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Ставропольский край</w:t>
            </w:r>
          </w:p>
        </w:tc>
      </w:tr>
      <w:tr w:rsidR="00F435E9" w:rsidRPr="005020C1" w:rsidTr="00F435E9">
        <w:tc>
          <w:tcPr>
            <w:tcW w:w="9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Многоквартирные жилые дома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Кирпичные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6,20</w:t>
            </w:r>
          </w:p>
          <w:p w:rsidR="00F435E9" w:rsidRPr="005020C1" w:rsidRDefault="00F435E9" w:rsidP="005020C1">
            <w:r w:rsidRPr="005020C1">
              <w:t>8,12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7,85</w:t>
            </w:r>
          </w:p>
          <w:p w:rsidR="00F435E9" w:rsidRPr="005020C1" w:rsidRDefault="00F435E9" w:rsidP="005020C1">
            <w:r w:rsidRPr="005020C1">
              <w:t>7,51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7,98</w:t>
            </w:r>
          </w:p>
          <w:p w:rsidR="00F435E9" w:rsidRPr="005020C1" w:rsidRDefault="00F435E9" w:rsidP="005020C1">
            <w:r w:rsidRPr="005020C1">
              <w:t>9,48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Панельные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5,76</w:t>
            </w:r>
          </w:p>
          <w:p w:rsidR="00F435E9" w:rsidRPr="005020C1" w:rsidRDefault="00F435E9" w:rsidP="005020C1">
            <w:r w:rsidRPr="005020C1">
              <w:t>6,05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7,98</w:t>
            </w:r>
          </w:p>
          <w:p w:rsidR="00F435E9" w:rsidRPr="005020C1" w:rsidRDefault="00F435E9" w:rsidP="005020C1">
            <w:r w:rsidRPr="005020C1">
              <w:t>7,66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7,22</w:t>
            </w:r>
          </w:p>
          <w:p w:rsidR="00F435E9" w:rsidRPr="005020C1" w:rsidRDefault="00F435E9" w:rsidP="005020C1">
            <w:r w:rsidRPr="005020C1">
              <w:t>8,45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Монолитные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5,86</w:t>
            </w:r>
          </w:p>
          <w:p w:rsidR="00F435E9" w:rsidRPr="005020C1" w:rsidRDefault="00F435E9" w:rsidP="005020C1">
            <w:r w:rsidRPr="005020C1">
              <w:t>6,93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7,33</w:t>
            </w:r>
          </w:p>
          <w:p w:rsidR="00F435E9" w:rsidRPr="005020C1" w:rsidRDefault="00F435E9" w:rsidP="005020C1">
            <w:r w:rsidRPr="005020C1">
              <w:t>6,99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7,45</w:t>
            </w:r>
          </w:p>
          <w:p w:rsidR="00F435E9" w:rsidRPr="005020C1" w:rsidRDefault="00F435E9" w:rsidP="005020C1">
            <w:r w:rsidRPr="005020C1">
              <w:t>8,13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5,97</w:t>
            </w:r>
          </w:p>
          <w:p w:rsidR="00F435E9" w:rsidRPr="005020C1" w:rsidRDefault="00F435E9" w:rsidP="005020C1">
            <w:r w:rsidRPr="005020C1">
              <w:t>7,09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7,61</w:t>
            </w:r>
          </w:p>
          <w:p w:rsidR="00F435E9" w:rsidRPr="005020C1" w:rsidRDefault="00F435E9" w:rsidP="005020C1">
            <w:r w:rsidRPr="005020C1">
              <w:t>7,30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7,57</w:t>
            </w:r>
          </w:p>
          <w:p w:rsidR="00F435E9" w:rsidRPr="005020C1" w:rsidRDefault="00F435E9" w:rsidP="005020C1">
            <w:r w:rsidRPr="005020C1">
              <w:t>8,60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Административные здания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6,35</w:t>
            </w:r>
          </w:p>
          <w:p w:rsidR="00F435E9" w:rsidRPr="005020C1" w:rsidRDefault="00F435E9" w:rsidP="005020C1">
            <w:r w:rsidRPr="005020C1">
              <w:t>6,60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7,68</w:t>
            </w:r>
          </w:p>
          <w:p w:rsidR="00F435E9" w:rsidRPr="005020C1" w:rsidRDefault="00F435E9" w:rsidP="005020C1">
            <w:r w:rsidRPr="005020C1">
              <w:t>6,98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7,29</w:t>
            </w:r>
          </w:p>
          <w:p w:rsidR="00F435E9" w:rsidRPr="005020C1" w:rsidRDefault="00F435E9" w:rsidP="005020C1">
            <w:r w:rsidRPr="005020C1">
              <w:t>8,47</w:t>
            </w:r>
          </w:p>
        </w:tc>
      </w:tr>
      <w:tr w:rsidR="00F435E9" w:rsidRPr="005020C1" w:rsidTr="00F435E9">
        <w:tc>
          <w:tcPr>
            <w:tcW w:w="9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образования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Детские сады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6,36</w:t>
            </w:r>
          </w:p>
          <w:p w:rsidR="00F435E9" w:rsidRPr="005020C1" w:rsidRDefault="00F435E9" w:rsidP="005020C1">
            <w:r w:rsidRPr="005020C1">
              <w:t>7,99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7,67</w:t>
            </w:r>
          </w:p>
          <w:p w:rsidR="00F435E9" w:rsidRPr="005020C1" w:rsidRDefault="00F435E9" w:rsidP="005020C1">
            <w:r w:rsidRPr="005020C1">
              <w:t>7,48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6,76</w:t>
            </w:r>
          </w:p>
          <w:p w:rsidR="00F435E9" w:rsidRPr="005020C1" w:rsidRDefault="00F435E9" w:rsidP="005020C1">
            <w:r w:rsidRPr="005020C1">
              <w:t>7,94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Школы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6,50</w:t>
            </w:r>
          </w:p>
          <w:p w:rsidR="00F435E9" w:rsidRPr="005020C1" w:rsidRDefault="00F435E9" w:rsidP="005020C1">
            <w:r w:rsidRPr="005020C1">
              <w:t>7,63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7,82</w:t>
            </w:r>
          </w:p>
          <w:p w:rsidR="00F435E9" w:rsidRPr="005020C1" w:rsidRDefault="00F435E9" w:rsidP="005020C1">
            <w:r w:rsidRPr="005020C1">
              <w:t>7,62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6,54</w:t>
            </w:r>
          </w:p>
          <w:p w:rsidR="00F435E9" w:rsidRPr="005020C1" w:rsidRDefault="00F435E9" w:rsidP="005020C1">
            <w:r w:rsidRPr="005020C1">
              <w:t>7,57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6,36</w:t>
            </w:r>
          </w:p>
          <w:p w:rsidR="00F435E9" w:rsidRPr="005020C1" w:rsidRDefault="00F435E9" w:rsidP="005020C1">
            <w:r w:rsidRPr="005020C1">
              <w:t>7,82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7,67</w:t>
            </w:r>
          </w:p>
          <w:p w:rsidR="00F435E9" w:rsidRPr="005020C1" w:rsidRDefault="00F435E9" w:rsidP="005020C1">
            <w:r w:rsidRPr="005020C1">
              <w:t>7,48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6,68</w:t>
            </w:r>
          </w:p>
          <w:p w:rsidR="00F435E9" w:rsidRPr="005020C1" w:rsidRDefault="00F435E9" w:rsidP="005020C1">
            <w:r w:rsidRPr="005020C1">
              <w:t>7,82</w:t>
            </w:r>
          </w:p>
        </w:tc>
      </w:tr>
      <w:tr w:rsidR="00F435E9" w:rsidRPr="005020C1" w:rsidTr="00F435E9">
        <w:tc>
          <w:tcPr>
            <w:tcW w:w="9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здравоохранения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Поликлиники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7,27</w:t>
            </w:r>
          </w:p>
          <w:p w:rsidR="00F435E9" w:rsidRPr="005020C1" w:rsidRDefault="00F435E9" w:rsidP="005020C1">
            <w:r w:rsidRPr="005020C1">
              <w:t>7,04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8,87</w:t>
            </w:r>
          </w:p>
          <w:p w:rsidR="00F435E9" w:rsidRPr="005020C1" w:rsidRDefault="00F435E9" w:rsidP="005020C1">
            <w:r w:rsidRPr="005020C1">
              <w:t>8,23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7,34</w:t>
            </w:r>
          </w:p>
          <w:p w:rsidR="00F435E9" w:rsidRPr="005020C1" w:rsidRDefault="00F435E9" w:rsidP="005020C1">
            <w:r w:rsidRPr="005020C1">
              <w:t>8,48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Больницы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7,33</w:t>
            </w:r>
          </w:p>
          <w:p w:rsidR="00F435E9" w:rsidRPr="005020C1" w:rsidRDefault="00F435E9" w:rsidP="005020C1">
            <w:r w:rsidRPr="005020C1">
              <w:t>7,11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8,59</w:t>
            </w:r>
          </w:p>
          <w:p w:rsidR="00F435E9" w:rsidRPr="005020C1" w:rsidRDefault="00F435E9" w:rsidP="005020C1">
            <w:r w:rsidRPr="005020C1">
              <w:t>7,99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7,47</w:t>
            </w:r>
          </w:p>
          <w:p w:rsidR="00F435E9" w:rsidRPr="005020C1" w:rsidRDefault="00F435E9" w:rsidP="005020C1">
            <w:r w:rsidRPr="005020C1">
              <w:t>8,18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7,30</w:t>
            </w:r>
          </w:p>
          <w:p w:rsidR="00F435E9" w:rsidRPr="005020C1" w:rsidRDefault="00F435E9" w:rsidP="005020C1">
            <w:r w:rsidRPr="005020C1">
              <w:t>7,11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8,70</w:t>
            </w:r>
          </w:p>
          <w:p w:rsidR="00F435E9" w:rsidRPr="005020C1" w:rsidRDefault="00F435E9" w:rsidP="005020C1">
            <w:r w:rsidRPr="005020C1">
              <w:t>8,09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7,40</w:t>
            </w:r>
          </w:p>
          <w:p w:rsidR="00F435E9" w:rsidRPr="005020C1" w:rsidRDefault="00F435E9" w:rsidP="005020C1">
            <w:r w:rsidRPr="005020C1">
              <w:t>8,27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спортивного назначения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6,40</w:t>
            </w:r>
          </w:p>
          <w:p w:rsidR="00F435E9" w:rsidRPr="005020C1" w:rsidRDefault="00F435E9" w:rsidP="005020C1">
            <w:r w:rsidRPr="005020C1">
              <w:t>6,16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8,10</w:t>
            </w:r>
          </w:p>
          <w:p w:rsidR="00F435E9" w:rsidRPr="005020C1" w:rsidRDefault="00F435E9" w:rsidP="005020C1">
            <w:r w:rsidRPr="005020C1">
              <w:t>7,84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7,26</w:t>
            </w:r>
          </w:p>
          <w:p w:rsidR="00F435E9" w:rsidRPr="005020C1" w:rsidRDefault="00F435E9" w:rsidP="005020C1">
            <w:r w:rsidRPr="005020C1">
              <w:t>8,32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культуры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7,15</w:t>
            </w:r>
          </w:p>
          <w:p w:rsidR="00F435E9" w:rsidRPr="005020C1" w:rsidRDefault="00F435E9" w:rsidP="005020C1">
            <w:r w:rsidRPr="005020C1">
              <w:t>6,87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8,64</w:t>
            </w:r>
          </w:p>
          <w:p w:rsidR="00F435E9" w:rsidRPr="005020C1" w:rsidRDefault="00F435E9" w:rsidP="005020C1">
            <w:r w:rsidRPr="005020C1">
              <w:t>8,46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7,62</w:t>
            </w:r>
          </w:p>
          <w:p w:rsidR="00F435E9" w:rsidRPr="005020C1" w:rsidRDefault="00F435E9" w:rsidP="005020C1">
            <w:r w:rsidRPr="005020C1">
              <w:t>8,57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Котельные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6,71</w:t>
            </w:r>
          </w:p>
          <w:p w:rsidR="00F435E9" w:rsidRPr="005020C1" w:rsidRDefault="00F435E9" w:rsidP="005020C1">
            <w:r w:rsidRPr="005020C1">
              <w:t>6,35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8,50</w:t>
            </w:r>
          </w:p>
          <w:p w:rsidR="00F435E9" w:rsidRPr="005020C1" w:rsidRDefault="00F435E9" w:rsidP="005020C1">
            <w:r w:rsidRPr="005020C1">
              <w:t>8,00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7,26</w:t>
            </w:r>
          </w:p>
          <w:p w:rsidR="00F435E9" w:rsidRPr="005020C1" w:rsidRDefault="00F435E9" w:rsidP="005020C1">
            <w:r w:rsidRPr="005020C1">
              <w:t>8,01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Очистные сооружения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6,65</w:t>
            </w:r>
          </w:p>
          <w:p w:rsidR="00F435E9" w:rsidRPr="005020C1" w:rsidRDefault="00F435E9" w:rsidP="005020C1">
            <w:r w:rsidRPr="005020C1">
              <w:t>6,31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7,85</w:t>
            </w:r>
          </w:p>
          <w:p w:rsidR="00F435E9" w:rsidRPr="005020C1" w:rsidRDefault="00F435E9" w:rsidP="005020C1">
            <w:r w:rsidRPr="005020C1">
              <w:t>7,89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7,59</w:t>
            </w:r>
          </w:p>
          <w:p w:rsidR="00F435E9" w:rsidRPr="005020C1" w:rsidRDefault="00F435E9" w:rsidP="005020C1">
            <w:r w:rsidRPr="005020C1">
              <w:t>8,83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Внешние инженерные сети теплоснабжения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6,04</w:t>
            </w:r>
          </w:p>
          <w:p w:rsidR="00F435E9" w:rsidRPr="005020C1" w:rsidRDefault="00F435E9" w:rsidP="005020C1">
            <w:r w:rsidRPr="005020C1">
              <w:t>5,91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6,85</w:t>
            </w:r>
          </w:p>
          <w:p w:rsidR="00F435E9" w:rsidRPr="005020C1" w:rsidRDefault="00F435E9" w:rsidP="005020C1">
            <w:r w:rsidRPr="005020C1">
              <w:t>6,55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6,91</w:t>
            </w:r>
          </w:p>
          <w:p w:rsidR="00F435E9" w:rsidRPr="005020C1" w:rsidRDefault="00F435E9" w:rsidP="005020C1">
            <w:r w:rsidRPr="005020C1">
              <w:t>6,98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водопровода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5,28</w:t>
            </w:r>
          </w:p>
          <w:p w:rsidR="00F435E9" w:rsidRPr="005020C1" w:rsidRDefault="00F435E9" w:rsidP="005020C1">
            <w:r w:rsidRPr="005020C1">
              <w:t>5,17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5,99</w:t>
            </w:r>
          </w:p>
          <w:p w:rsidR="00F435E9" w:rsidRPr="005020C1" w:rsidRDefault="00F435E9" w:rsidP="005020C1">
            <w:r w:rsidRPr="005020C1">
              <w:t>5,70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6,08</w:t>
            </w:r>
          </w:p>
          <w:p w:rsidR="00F435E9" w:rsidRPr="005020C1" w:rsidRDefault="00F435E9" w:rsidP="005020C1">
            <w:r w:rsidRPr="005020C1">
              <w:t>7,29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канализации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8,86</w:t>
            </w:r>
          </w:p>
          <w:p w:rsidR="00F435E9" w:rsidRPr="005020C1" w:rsidRDefault="00F435E9" w:rsidP="005020C1">
            <w:r w:rsidRPr="005020C1">
              <w:t>8,24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8,98</w:t>
            </w:r>
          </w:p>
          <w:p w:rsidR="00F435E9" w:rsidRPr="005020C1" w:rsidRDefault="00F435E9" w:rsidP="005020C1">
            <w:r w:rsidRPr="005020C1">
              <w:t>8,67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9,23</w:t>
            </w:r>
          </w:p>
          <w:p w:rsidR="00F435E9" w:rsidRPr="005020C1" w:rsidRDefault="00F435E9" w:rsidP="005020C1">
            <w:r w:rsidRPr="005020C1">
              <w:t>10,06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газоснабжения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7,26</w:t>
            </w:r>
          </w:p>
          <w:p w:rsidR="00F435E9" w:rsidRPr="005020C1" w:rsidRDefault="00F435E9" w:rsidP="005020C1">
            <w:r w:rsidRPr="005020C1">
              <w:t>6,95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7,99</w:t>
            </w:r>
          </w:p>
          <w:p w:rsidR="00F435E9" w:rsidRPr="005020C1" w:rsidRDefault="00F435E9" w:rsidP="005020C1">
            <w:r w:rsidRPr="005020C1">
              <w:t>7,61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7,85</w:t>
            </w:r>
          </w:p>
          <w:p w:rsidR="00F435E9" w:rsidRPr="005020C1" w:rsidRDefault="00F435E9" w:rsidP="005020C1">
            <w:r w:rsidRPr="005020C1">
              <w:t>8,24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Подземная прокладка кабеля с медными жилами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5,01</w:t>
            </w:r>
          </w:p>
          <w:p w:rsidR="00F435E9" w:rsidRPr="005020C1" w:rsidRDefault="00F435E9" w:rsidP="005020C1">
            <w:r w:rsidRPr="005020C1">
              <w:t>4,90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5,55</w:t>
            </w:r>
          </w:p>
          <w:p w:rsidR="00F435E9" w:rsidRPr="005020C1" w:rsidRDefault="00F435E9" w:rsidP="005020C1">
            <w:r w:rsidRPr="005020C1">
              <w:t>5,31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5,64</w:t>
            </w:r>
          </w:p>
          <w:p w:rsidR="00F435E9" w:rsidRPr="005020C1" w:rsidRDefault="00F435E9" w:rsidP="005020C1">
            <w:r w:rsidRPr="005020C1">
              <w:t>6,78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Подземная прокладка кабеля с алюминиевыми жилами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5,85</w:t>
            </w:r>
          </w:p>
          <w:p w:rsidR="00F435E9" w:rsidRPr="005020C1" w:rsidRDefault="00F435E9" w:rsidP="005020C1">
            <w:r w:rsidRPr="005020C1">
              <w:t>5,60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7,08</w:t>
            </w:r>
          </w:p>
          <w:p w:rsidR="00F435E9" w:rsidRPr="005020C1" w:rsidRDefault="00F435E9" w:rsidP="005020C1">
            <w:r w:rsidRPr="005020C1">
              <w:t>6,73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5,90</w:t>
            </w:r>
          </w:p>
          <w:p w:rsidR="00F435E9" w:rsidRPr="005020C1" w:rsidRDefault="00F435E9" w:rsidP="005020C1">
            <w:r w:rsidRPr="005020C1">
              <w:t>6,50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Воздушная прокладка провода с медными жилами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4,31</w:t>
            </w:r>
          </w:p>
          <w:p w:rsidR="00F435E9" w:rsidRPr="005020C1" w:rsidRDefault="00F435E9" w:rsidP="005020C1">
            <w:r w:rsidRPr="005020C1">
              <w:t>4,38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4,89</w:t>
            </w:r>
          </w:p>
          <w:p w:rsidR="00F435E9" w:rsidRPr="005020C1" w:rsidRDefault="00F435E9" w:rsidP="005020C1">
            <w:r w:rsidRPr="005020C1">
              <w:t>4,77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4,88</w:t>
            </w:r>
          </w:p>
          <w:p w:rsidR="00F435E9" w:rsidRPr="005020C1" w:rsidRDefault="00F435E9" w:rsidP="005020C1">
            <w:r w:rsidRPr="005020C1">
              <w:t>5,85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Воздушная прокладка провода с алюминиевыми жилами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4,51</w:t>
            </w:r>
          </w:p>
          <w:p w:rsidR="00F435E9" w:rsidRPr="005020C1" w:rsidRDefault="00F435E9" w:rsidP="005020C1">
            <w:r w:rsidRPr="005020C1">
              <w:t>4,41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5,43</w:t>
            </w:r>
          </w:p>
          <w:p w:rsidR="00F435E9" w:rsidRPr="005020C1" w:rsidRDefault="00F435E9" w:rsidP="005020C1">
            <w:r w:rsidRPr="005020C1">
              <w:t>5,31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5,28</w:t>
            </w:r>
          </w:p>
          <w:p w:rsidR="00F435E9" w:rsidRPr="005020C1" w:rsidRDefault="00F435E9" w:rsidP="005020C1">
            <w:r w:rsidRPr="005020C1">
              <w:t>5,86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Сети наружного освещения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8,40</w:t>
            </w:r>
          </w:p>
          <w:p w:rsidR="00F435E9" w:rsidRPr="005020C1" w:rsidRDefault="00F435E9" w:rsidP="005020C1">
            <w:r w:rsidRPr="005020C1">
              <w:t>7,84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8,88</w:t>
            </w:r>
          </w:p>
          <w:p w:rsidR="00F435E9" w:rsidRPr="005020C1" w:rsidRDefault="00F435E9" w:rsidP="005020C1">
            <w:r w:rsidRPr="005020C1">
              <w:t>8,73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9,37</w:t>
            </w:r>
          </w:p>
          <w:p w:rsidR="00F435E9" w:rsidRPr="005020C1" w:rsidRDefault="00F435E9" w:rsidP="005020C1">
            <w:r w:rsidRPr="005020C1">
              <w:t>9,80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 объекты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6,56</w:t>
            </w:r>
          </w:p>
          <w:p w:rsidR="00F435E9" w:rsidRPr="005020C1" w:rsidRDefault="00F435E9" w:rsidP="005020C1">
            <w:r w:rsidRPr="005020C1">
              <w:t>7,73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7,91</w:t>
            </w:r>
          </w:p>
          <w:p w:rsidR="00F435E9" w:rsidRPr="005020C1" w:rsidRDefault="00F435E9" w:rsidP="005020C1">
            <w:r w:rsidRPr="005020C1">
              <w:t>7,71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7,28</w:t>
            </w:r>
          </w:p>
          <w:p w:rsidR="00F435E9" w:rsidRPr="005020C1" w:rsidRDefault="00F435E9" w:rsidP="005020C1">
            <w:r w:rsidRPr="005020C1">
              <w:t>8,15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Пусконаладочные работы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16,80</w:t>
            </w:r>
          </w:p>
          <w:p w:rsidR="00F435E9" w:rsidRPr="005020C1" w:rsidRDefault="00F435E9" w:rsidP="005020C1">
            <w:r w:rsidRPr="005020C1">
              <w:t>14,83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15,92</w:t>
            </w:r>
          </w:p>
          <w:p w:rsidR="00F435E9" w:rsidRPr="005020C1" w:rsidRDefault="00F435E9" w:rsidP="005020C1">
            <w:r w:rsidRPr="005020C1">
              <w:t>13,84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18,06</w:t>
            </w:r>
          </w:p>
          <w:p w:rsidR="00F435E9" w:rsidRPr="005020C1" w:rsidRDefault="00F435E9" w:rsidP="005020C1">
            <w:r w:rsidRPr="005020C1">
              <w:t>23,11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Электрификация железных дорог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5,30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6,00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5,67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Железные дороги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6,96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7,59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7,70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Аэродромы гражданского назначения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8,04</w:t>
            </w:r>
          </w:p>
          <w:p w:rsidR="00F435E9" w:rsidRPr="005020C1" w:rsidRDefault="00F435E9" w:rsidP="005020C1">
            <w:r w:rsidRPr="005020C1">
              <w:t>7,68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Автомобильные дороги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7,23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6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Искусственные дорожные сооружения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11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8,10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</w:tbl>
    <w:p w:rsidR="00F435E9" w:rsidRPr="005020C1" w:rsidRDefault="00F435E9" w:rsidP="00F435E9">
      <w:r w:rsidRPr="005020C1">
        <w:t>Приволжский федеральный округ</w:t>
      </w:r>
    </w:p>
    <w:p w:rsidR="00F435E9" w:rsidRPr="005020C1" w:rsidRDefault="00F435E9" w:rsidP="00F435E9">
      <w:r w:rsidRPr="005020C1">
        <w:t>(без НДС)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1008"/>
        <w:gridCol w:w="883"/>
        <w:gridCol w:w="883"/>
        <w:gridCol w:w="883"/>
        <w:gridCol w:w="883"/>
        <w:gridCol w:w="811"/>
        <w:gridCol w:w="674"/>
        <w:gridCol w:w="657"/>
        <w:gridCol w:w="786"/>
        <w:gridCol w:w="718"/>
      </w:tblGrid>
      <w:tr w:rsidR="00F435E9" w:rsidRPr="005020C1" w:rsidTr="00F435E9">
        <w:tc>
          <w:tcPr>
            <w:tcW w:w="1150" w:type="pct"/>
            <w:gridSpan w:val="2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</w:t>
            </w:r>
            <w:proofErr w:type="gramStart"/>
            <w:r w:rsidRPr="005020C1">
              <w:t>кт стр</w:t>
            </w:r>
            <w:proofErr w:type="gramEnd"/>
            <w:r w:rsidRPr="005020C1">
              <w:t>оительства</w:t>
            </w:r>
          </w:p>
        </w:tc>
        <w:tc>
          <w:tcPr>
            <w:tcW w:w="3800" w:type="pct"/>
            <w:gridSpan w:val="9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Индексы к ФЕР-2001/ТЕР-2001 по объектам строительства</w:t>
            </w:r>
          </w:p>
        </w:tc>
      </w:tr>
      <w:tr w:rsidR="00F435E9" w:rsidRPr="005020C1" w:rsidTr="00F435E9">
        <w:tc>
          <w:tcPr>
            <w:tcW w:w="0" w:type="auto"/>
            <w:gridSpan w:val="2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Башкор</w:t>
            </w:r>
            <w:r w:rsidRPr="005020C1">
              <w:softHyphen/>
              <w:t>тостан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Мордовия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Татарстан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Чувашская Республика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Кировская область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Нижего</w:t>
            </w:r>
            <w:r w:rsidRPr="005020C1">
              <w:softHyphen/>
              <w:t>родская область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Пензен</w:t>
            </w:r>
            <w:r w:rsidRPr="005020C1">
              <w:softHyphen/>
              <w:t>ская область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Пермский край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Ульянов</w:t>
            </w:r>
            <w:r w:rsidRPr="005020C1">
              <w:softHyphen/>
              <w:t>ская область</w:t>
            </w:r>
          </w:p>
        </w:tc>
      </w:tr>
      <w:tr w:rsidR="00F435E9" w:rsidRPr="005020C1" w:rsidTr="00F435E9">
        <w:tc>
          <w:tcPr>
            <w:tcW w:w="60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Многоквартирные жилые дома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Кирпичные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7,12</w:t>
            </w:r>
          </w:p>
          <w:p w:rsidR="00F435E9" w:rsidRPr="005020C1" w:rsidRDefault="00F435E9" w:rsidP="005020C1">
            <w:r w:rsidRPr="005020C1">
              <w:t>7,50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Панельные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7,11</w:t>
            </w:r>
          </w:p>
          <w:p w:rsidR="00F435E9" w:rsidRPr="005020C1" w:rsidRDefault="00F435E9" w:rsidP="005020C1">
            <w:r w:rsidRPr="005020C1">
              <w:t>7,47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Монолитные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6,99</w:t>
            </w:r>
          </w:p>
          <w:p w:rsidR="00F435E9" w:rsidRPr="005020C1" w:rsidRDefault="00F435E9" w:rsidP="005020C1">
            <w:r w:rsidRPr="005020C1">
              <w:t>7,55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7,05</w:t>
            </w:r>
          </w:p>
          <w:p w:rsidR="00F435E9" w:rsidRPr="005020C1" w:rsidRDefault="00F435E9" w:rsidP="005020C1">
            <w:r w:rsidRPr="005020C1">
              <w:t>7,50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Административные здания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6,66</w:t>
            </w:r>
          </w:p>
          <w:p w:rsidR="00F435E9" w:rsidRPr="005020C1" w:rsidRDefault="00F435E9" w:rsidP="005020C1">
            <w:r w:rsidRPr="005020C1">
              <w:t>7,08</w:t>
            </w:r>
          </w:p>
        </w:tc>
      </w:tr>
      <w:tr w:rsidR="00F435E9" w:rsidRPr="005020C1" w:rsidTr="00F435E9">
        <w:tc>
          <w:tcPr>
            <w:tcW w:w="60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Объекты образования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Детские сады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6,52</w:t>
            </w:r>
          </w:p>
          <w:p w:rsidR="00F435E9" w:rsidRPr="005020C1" w:rsidRDefault="00F435E9" w:rsidP="005020C1">
            <w:r w:rsidRPr="005020C1">
              <w:t>7,24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Школы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6,28</w:t>
            </w:r>
          </w:p>
          <w:p w:rsidR="00F435E9" w:rsidRPr="005020C1" w:rsidRDefault="00F435E9" w:rsidP="005020C1">
            <w:r w:rsidRPr="005020C1">
              <w:t>7,62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6,43</w:t>
            </w:r>
          </w:p>
          <w:p w:rsidR="00F435E9" w:rsidRPr="005020C1" w:rsidRDefault="00F435E9" w:rsidP="005020C1">
            <w:r w:rsidRPr="005020C1">
              <w:t>7,57</w:t>
            </w:r>
          </w:p>
        </w:tc>
      </w:tr>
      <w:tr w:rsidR="00F435E9" w:rsidRPr="005020C1" w:rsidTr="00F435E9">
        <w:tc>
          <w:tcPr>
            <w:tcW w:w="60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здравоохранения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Поликлиники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7,31</w:t>
            </w:r>
          </w:p>
          <w:p w:rsidR="00F435E9" w:rsidRPr="005020C1" w:rsidRDefault="00F435E9" w:rsidP="005020C1">
            <w:r w:rsidRPr="005020C1">
              <w:t>7,48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Больницы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7,15</w:t>
            </w:r>
          </w:p>
          <w:p w:rsidR="00F435E9" w:rsidRPr="005020C1" w:rsidRDefault="00F435E9" w:rsidP="005020C1">
            <w:r w:rsidRPr="005020C1">
              <w:t>7,64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7,19</w:t>
            </w:r>
          </w:p>
          <w:p w:rsidR="00F435E9" w:rsidRPr="005020C1" w:rsidRDefault="00F435E9" w:rsidP="005020C1">
            <w:r w:rsidRPr="005020C1">
              <w:t>7,55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спортивного назначения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7,12</w:t>
            </w:r>
          </w:p>
          <w:p w:rsidR="00F435E9" w:rsidRPr="005020C1" w:rsidRDefault="00F435E9" w:rsidP="005020C1">
            <w:r w:rsidRPr="005020C1">
              <w:t>7,12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культуры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7,33</w:t>
            </w:r>
          </w:p>
          <w:p w:rsidR="00F435E9" w:rsidRPr="005020C1" w:rsidRDefault="00F435E9" w:rsidP="005020C1">
            <w:r w:rsidRPr="005020C1">
              <w:t>8,05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Котельные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6,82</w:t>
            </w:r>
          </w:p>
          <w:p w:rsidR="00F435E9" w:rsidRPr="005020C1" w:rsidRDefault="00F435E9" w:rsidP="005020C1">
            <w:r w:rsidRPr="005020C1">
              <w:t>7,42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Очистные сооружения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7,18</w:t>
            </w:r>
          </w:p>
          <w:p w:rsidR="00F435E9" w:rsidRPr="005020C1" w:rsidRDefault="00F435E9" w:rsidP="005020C1">
            <w:r w:rsidRPr="005020C1">
              <w:t>7,69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теплоснабжения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6,12</w:t>
            </w:r>
          </w:p>
          <w:p w:rsidR="00F435E9" w:rsidRPr="005020C1" w:rsidRDefault="00F435E9" w:rsidP="005020C1">
            <w:r w:rsidRPr="005020C1">
              <w:t>6,55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водопровода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5,29</w:t>
            </w:r>
          </w:p>
          <w:p w:rsidR="00F435E9" w:rsidRPr="005020C1" w:rsidRDefault="00F435E9" w:rsidP="005020C1">
            <w:r w:rsidRPr="005020C1">
              <w:t>7,10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Внешние инженерные сети канализации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7,92</w:t>
            </w:r>
          </w:p>
          <w:p w:rsidR="00F435E9" w:rsidRPr="005020C1" w:rsidRDefault="00F435E9" w:rsidP="005020C1">
            <w:r w:rsidRPr="005020C1">
              <w:t>8,17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газоснабжения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6,98</w:t>
            </w:r>
          </w:p>
          <w:p w:rsidR="00F435E9" w:rsidRPr="005020C1" w:rsidRDefault="00F435E9" w:rsidP="005020C1">
            <w:r w:rsidRPr="005020C1">
              <w:t>8,10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Подземная прокладка кабеля с медными жилами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5,24</w:t>
            </w:r>
          </w:p>
          <w:p w:rsidR="00F435E9" w:rsidRPr="005020C1" w:rsidRDefault="00F435E9" w:rsidP="005020C1">
            <w:r w:rsidRPr="005020C1">
              <w:t>7,85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Подземная прокладка кабеля с алюминиевыми жилами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5,35</w:t>
            </w:r>
          </w:p>
          <w:p w:rsidR="00F435E9" w:rsidRPr="005020C1" w:rsidRDefault="00F435E9" w:rsidP="005020C1">
            <w:r w:rsidRPr="005020C1">
              <w:t>7,57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Воздушная прокладка провода с медными жилами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4,72</w:t>
            </w:r>
          </w:p>
          <w:p w:rsidR="00F435E9" w:rsidRPr="005020C1" w:rsidRDefault="00F435E9" w:rsidP="005020C1">
            <w:r w:rsidRPr="005020C1">
              <w:t>6,99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Воздушная прокладка провода с алюминиевыми жилами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4,54</w:t>
            </w:r>
          </w:p>
          <w:p w:rsidR="00F435E9" w:rsidRPr="005020C1" w:rsidRDefault="00F435E9" w:rsidP="005020C1">
            <w:r w:rsidRPr="005020C1">
              <w:t>6,07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Сети наружного освещения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7,82</w:t>
            </w:r>
          </w:p>
          <w:p w:rsidR="00F435E9" w:rsidRPr="005020C1" w:rsidRDefault="00F435E9" w:rsidP="005020C1">
            <w:r w:rsidRPr="005020C1">
              <w:t>8,65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 объекты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7,34</w:t>
            </w:r>
          </w:p>
          <w:p w:rsidR="00F435E9" w:rsidRPr="005020C1" w:rsidRDefault="00F435E9" w:rsidP="005020C1">
            <w:r w:rsidRPr="005020C1">
              <w:t>7,91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Пусконаладочные работы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12,71</w:t>
            </w:r>
          </w:p>
          <w:p w:rsidR="00F435E9" w:rsidRPr="005020C1" w:rsidRDefault="00F435E9" w:rsidP="005020C1">
            <w:r w:rsidRPr="005020C1">
              <w:t>12,71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Электрификация железных дорог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5,59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Железные дороги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7,90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 xml:space="preserve">Аэродромы гражданского </w:t>
            </w:r>
            <w:r w:rsidRPr="005020C1">
              <w:lastRenderedPageBreak/>
              <w:t>назначения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7,54</w:t>
            </w:r>
          </w:p>
          <w:p w:rsidR="00F435E9" w:rsidRPr="005020C1" w:rsidRDefault="00F435E9" w:rsidP="005020C1">
            <w:r w:rsidRPr="005020C1">
              <w:t>7,75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Автомобильные дороги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7,31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Искусственные дорожные сооружения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9,02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7,90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</w:tbl>
    <w:p w:rsidR="00F435E9" w:rsidRPr="005020C1" w:rsidRDefault="00F435E9" w:rsidP="00F435E9">
      <w:r w:rsidRPr="005020C1">
        <w:t>Уральский федеральный округ</w:t>
      </w:r>
    </w:p>
    <w:p w:rsidR="00F435E9" w:rsidRPr="005020C1" w:rsidRDefault="00F435E9" w:rsidP="00F435E9">
      <w:r w:rsidRPr="005020C1">
        <w:t>(без НДС)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376"/>
        <w:gridCol w:w="1149"/>
        <w:gridCol w:w="1409"/>
        <w:gridCol w:w="1157"/>
        <w:gridCol w:w="1311"/>
        <w:gridCol w:w="1283"/>
      </w:tblGrid>
      <w:tr w:rsidR="00F435E9" w:rsidRPr="005020C1" w:rsidTr="00F435E9">
        <w:tc>
          <w:tcPr>
            <w:tcW w:w="1150" w:type="pct"/>
            <w:gridSpan w:val="2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</w:t>
            </w:r>
            <w:proofErr w:type="gramStart"/>
            <w:r w:rsidRPr="005020C1">
              <w:t>кт стр</w:t>
            </w:r>
            <w:proofErr w:type="gramEnd"/>
            <w:r w:rsidRPr="005020C1">
              <w:t>оительства</w:t>
            </w:r>
          </w:p>
        </w:tc>
        <w:tc>
          <w:tcPr>
            <w:tcW w:w="3800" w:type="pct"/>
            <w:gridSpan w:val="5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Индексы к ФЕР-200І/ТЕР-2001 по объектам строительства</w:t>
            </w:r>
          </w:p>
        </w:tc>
      </w:tr>
      <w:tr w:rsidR="00F435E9" w:rsidRPr="005020C1" w:rsidTr="00F435E9">
        <w:tc>
          <w:tcPr>
            <w:tcW w:w="0" w:type="auto"/>
            <w:gridSpan w:val="2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Курганская область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Свердловская область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Тюменская область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Челябинская область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Хант</w:t>
            </w:r>
            <w:proofErr w:type="gramStart"/>
            <w:r w:rsidRPr="005020C1">
              <w:t>ы-</w:t>
            </w:r>
            <w:proofErr w:type="gramEnd"/>
            <w:r w:rsidRPr="005020C1">
              <w:t xml:space="preserve"> Мансийский автономный округ-Югра</w:t>
            </w:r>
          </w:p>
        </w:tc>
      </w:tr>
      <w:tr w:rsidR="00F435E9" w:rsidRPr="005020C1" w:rsidTr="00F435E9">
        <w:tc>
          <w:tcPr>
            <w:tcW w:w="6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Многоквартирные жилые дома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Кирпичные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9,17</w:t>
            </w:r>
          </w:p>
          <w:p w:rsidR="00F435E9" w:rsidRPr="005020C1" w:rsidRDefault="00F435E9" w:rsidP="005020C1">
            <w:r w:rsidRPr="005020C1">
              <w:t>8,47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Панельные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8,37</w:t>
            </w:r>
          </w:p>
          <w:p w:rsidR="00F435E9" w:rsidRPr="005020C1" w:rsidRDefault="00F435E9" w:rsidP="005020C1">
            <w:r w:rsidRPr="005020C1">
              <w:t>6,99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Монолитные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8,19</w:t>
            </w:r>
          </w:p>
          <w:p w:rsidR="00F435E9" w:rsidRPr="005020C1" w:rsidRDefault="00F435E9" w:rsidP="005020C1">
            <w:r w:rsidRPr="005020C1">
              <w:t>6,94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8,53</w:t>
            </w:r>
          </w:p>
          <w:p w:rsidR="00F435E9" w:rsidRPr="005020C1" w:rsidRDefault="00F435E9" w:rsidP="005020C1">
            <w:r w:rsidRPr="005020C1">
              <w:t>7,41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Административные здания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8,07</w:t>
            </w:r>
          </w:p>
          <w:p w:rsidR="00F435E9" w:rsidRPr="005020C1" w:rsidRDefault="00F435E9" w:rsidP="005020C1">
            <w:r w:rsidRPr="005020C1">
              <w:t>6,65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6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образования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Детские сады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7,48</w:t>
            </w:r>
          </w:p>
          <w:p w:rsidR="00F435E9" w:rsidRPr="005020C1" w:rsidRDefault="00F435E9" w:rsidP="005020C1">
            <w:r w:rsidRPr="005020C1">
              <w:t>7,32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Школы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7,24</w:t>
            </w:r>
          </w:p>
          <w:p w:rsidR="00F435E9" w:rsidRPr="005020C1" w:rsidRDefault="00F435E9" w:rsidP="005020C1">
            <w:r w:rsidRPr="005020C1">
              <w:t>6,92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7,40</w:t>
            </w:r>
          </w:p>
          <w:p w:rsidR="00F435E9" w:rsidRPr="005020C1" w:rsidRDefault="00F435E9" w:rsidP="005020C1">
            <w:r w:rsidRPr="005020C1">
              <w:t>7,18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6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здравоохранения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Поликлиники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8,33</w:t>
            </w:r>
          </w:p>
          <w:p w:rsidR="00F435E9" w:rsidRPr="005020C1" w:rsidRDefault="00F435E9" w:rsidP="005020C1">
            <w:r w:rsidRPr="005020C1">
              <w:t>7,17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Больницы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7,74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8,34</w:t>
            </w:r>
          </w:p>
          <w:p w:rsidR="00F435E9" w:rsidRPr="005020C1" w:rsidRDefault="00F435E9" w:rsidP="005020C1">
            <w:r w:rsidRPr="005020C1">
              <w:t>6,64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8,32</w:t>
            </w:r>
          </w:p>
          <w:p w:rsidR="00F435E9" w:rsidRPr="005020C1" w:rsidRDefault="00F435E9" w:rsidP="005020C1">
            <w:r w:rsidRPr="005020C1">
              <w:t>6,82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спортивного назначения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7,98</w:t>
            </w:r>
          </w:p>
          <w:p w:rsidR="00F435E9" w:rsidRPr="005020C1" w:rsidRDefault="00F435E9" w:rsidP="005020C1">
            <w:r w:rsidRPr="005020C1">
              <w:t>6,73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культуры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8,46</w:t>
            </w:r>
          </w:p>
          <w:p w:rsidR="00F435E9" w:rsidRPr="005020C1" w:rsidRDefault="00F435E9" w:rsidP="005020C1">
            <w:r w:rsidRPr="005020C1">
              <w:t>7,51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Котельные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8,00</w:t>
            </w:r>
          </w:p>
          <w:p w:rsidR="00F435E9" w:rsidRPr="005020C1" w:rsidRDefault="00F435E9" w:rsidP="005020C1">
            <w:r w:rsidRPr="005020C1">
              <w:t>7,43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Очистные сооружения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8,28</w:t>
            </w:r>
          </w:p>
          <w:p w:rsidR="00F435E9" w:rsidRPr="005020C1" w:rsidRDefault="00F435E9" w:rsidP="005020C1">
            <w:r w:rsidRPr="005020C1">
              <w:t>7,67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6E6D42" w:rsidRDefault="00F435E9" w:rsidP="005020C1">
            <w:pPr>
              <w:rPr>
                <w:b/>
              </w:rPr>
            </w:pPr>
            <w:r w:rsidRPr="006E6D42">
              <w:rPr>
                <w:b/>
                <w:color w:val="00B050"/>
              </w:rPr>
              <w:t>Внешние инженерные сети теплоснабжения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7,40</w:t>
            </w:r>
          </w:p>
          <w:p w:rsidR="00F435E9" w:rsidRPr="006E6D42" w:rsidRDefault="00F435E9" w:rsidP="005020C1">
            <w:pPr>
              <w:rPr>
                <w:b/>
              </w:rPr>
            </w:pPr>
            <w:bookmarkStart w:id="0" w:name="_GoBack"/>
            <w:r w:rsidRPr="006E6D42">
              <w:rPr>
                <w:b/>
                <w:color w:val="00B050"/>
              </w:rPr>
              <w:t>6,49</w:t>
            </w:r>
            <w:bookmarkEnd w:id="0"/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водопровода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5,36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6,50</w:t>
            </w:r>
          </w:p>
          <w:p w:rsidR="00F435E9" w:rsidRPr="005020C1" w:rsidRDefault="00F435E9" w:rsidP="005020C1">
            <w:r w:rsidRPr="005020C1">
              <w:t>5,57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канализации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8,68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10,13</w:t>
            </w:r>
          </w:p>
          <w:p w:rsidR="00F435E9" w:rsidRPr="005020C1" w:rsidRDefault="00F435E9" w:rsidP="005020C1">
            <w:r w:rsidRPr="005020C1">
              <w:t>8,39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Внешние инженерные сети газоснабжения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8,92</w:t>
            </w:r>
          </w:p>
          <w:p w:rsidR="00F435E9" w:rsidRPr="005020C1" w:rsidRDefault="00F435E9" w:rsidP="005020C1">
            <w:r w:rsidRPr="005020C1">
              <w:t>6,95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Подземная прокладка кабеля с медными жилами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6,43</w:t>
            </w:r>
          </w:p>
          <w:p w:rsidR="00F435E9" w:rsidRPr="005020C1" w:rsidRDefault="00F435E9" w:rsidP="005020C1">
            <w:r w:rsidRPr="005020C1">
              <w:t>6,24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Подземная прокладка кабеля с алюминиевыми жилами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7,00</w:t>
            </w:r>
          </w:p>
          <w:p w:rsidR="00F435E9" w:rsidRPr="005020C1" w:rsidRDefault="00F435E9" w:rsidP="005020C1">
            <w:r w:rsidRPr="005020C1">
              <w:t>6,62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Воздушная прокладка провода с медными жилами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5,02</w:t>
            </w:r>
          </w:p>
          <w:p w:rsidR="00F435E9" w:rsidRPr="005020C1" w:rsidRDefault="00F435E9" w:rsidP="005020C1">
            <w:r w:rsidRPr="005020C1">
              <w:t>4,97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Воздушная прокладка провода с алюминиевыми жилами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4,42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5,53</w:t>
            </w:r>
          </w:p>
          <w:p w:rsidR="00F435E9" w:rsidRPr="005020C1" w:rsidRDefault="00F435E9" w:rsidP="005020C1">
            <w:r w:rsidRPr="005020C1">
              <w:t>5,58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Сети наружного освещения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8,69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11,40</w:t>
            </w:r>
          </w:p>
          <w:p w:rsidR="00F435E9" w:rsidRPr="005020C1" w:rsidRDefault="00F435E9" w:rsidP="005020C1">
            <w:r w:rsidRPr="005020C1">
              <w:t>8,28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 объекты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8,13</w:t>
            </w:r>
          </w:p>
          <w:p w:rsidR="00F435E9" w:rsidRPr="005020C1" w:rsidRDefault="00F435E9" w:rsidP="005020C1">
            <w:r w:rsidRPr="005020C1">
              <w:t>7,11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Пусконаладочные работы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14,09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22,28</w:t>
            </w:r>
          </w:p>
          <w:p w:rsidR="00F435E9" w:rsidRPr="005020C1" w:rsidRDefault="00F435E9" w:rsidP="005020C1">
            <w:r w:rsidRPr="005020C1">
              <w:t>15,81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Электрификация железных дорог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5,98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6,43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Железные дороги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8,33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8,77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Аэродромы гражданского назначения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8,84</w:t>
            </w:r>
          </w:p>
          <w:p w:rsidR="00F435E9" w:rsidRPr="005020C1" w:rsidRDefault="00F435E9" w:rsidP="005020C1">
            <w:r w:rsidRPr="005020C1">
              <w:t>7,27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Автомобильные дороги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8,34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9,02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15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Искусственные дорожные сооружения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8,99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9,71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8,16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10,72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</w:tr>
    </w:tbl>
    <w:p w:rsidR="00F435E9" w:rsidRPr="005020C1" w:rsidRDefault="00F435E9" w:rsidP="00F435E9">
      <w:r w:rsidRPr="005020C1">
        <w:lastRenderedPageBreak/>
        <w:t>Сибирский федеральный округ</w:t>
      </w:r>
    </w:p>
    <w:p w:rsidR="00F435E9" w:rsidRPr="005020C1" w:rsidRDefault="00F435E9" w:rsidP="00F435E9">
      <w:r w:rsidRPr="005020C1">
        <w:t>(без НДС)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405"/>
        <w:gridCol w:w="1220"/>
        <w:gridCol w:w="1220"/>
        <w:gridCol w:w="1360"/>
        <w:gridCol w:w="1570"/>
        <w:gridCol w:w="871"/>
      </w:tblGrid>
      <w:tr w:rsidR="00F435E9" w:rsidRPr="005020C1" w:rsidTr="00F435E9">
        <w:tc>
          <w:tcPr>
            <w:tcW w:w="1300" w:type="pct"/>
            <w:gridSpan w:val="2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</w:t>
            </w:r>
            <w:proofErr w:type="gramStart"/>
            <w:r w:rsidRPr="005020C1">
              <w:t>кт стр</w:t>
            </w:r>
            <w:proofErr w:type="gramEnd"/>
            <w:r w:rsidRPr="005020C1">
              <w:t>оительства</w:t>
            </w:r>
          </w:p>
        </w:tc>
        <w:tc>
          <w:tcPr>
            <w:tcW w:w="3650" w:type="pct"/>
            <w:gridSpan w:val="5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Индексы к ФЕР-2001/ТЕР-2001 по объектам строительства</w:t>
            </w:r>
          </w:p>
        </w:tc>
      </w:tr>
      <w:tr w:rsidR="00F435E9" w:rsidRPr="005020C1" w:rsidTr="00F435E9">
        <w:tc>
          <w:tcPr>
            <w:tcW w:w="0" w:type="auto"/>
            <w:gridSpan w:val="2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Алтай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Тыва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Кемеровская область — Кузбасс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Новосибирская область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Омская область</w:t>
            </w:r>
          </w:p>
        </w:tc>
      </w:tr>
      <w:tr w:rsidR="00F435E9" w:rsidRPr="005020C1" w:rsidTr="00F435E9">
        <w:tc>
          <w:tcPr>
            <w:tcW w:w="7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Многоквартирные жилые дома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Кирпичные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11,94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9,27</w:t>
            </w:r>
          </w:p>
          <w:p w:rsidR="00F435E9" w:rsidRPr="005020C1" w:rsidRDefault="00F435E9" w:rsidP="005020C1">
            <w:r w:rsidRPr="005020C1">
              <w:t>8,14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7,85</w:t>
            </w:r>
          </w:p>
          <w:p w:rsidR="00F435E9" w:rsidRPr="005020C1" w:rsidRDefault="00F435E9" w:rsidP="005020C1">
            <w:r w:rsidRPr="005020C1">
              <w:t>7,55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Панельные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11,30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9,11</w:t>
            </w:r>
          </w:p>
          <w:p w:rsidR="00F435E9" w:rsidRPr="005020C1" w:rsidRDefault="00F435E9" w:rsidP="005020C1">
            <w:r w:rsidRPr="005020C1">
              <w:t>8,02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8,12</w:t>
            </w:r>
          </w:p>
          <w:p w:rsidR="00F435E9" w:rsidRPr="005020C1" w:rsidRDefault="00F435E9" w:rsidP="005020C1">
            <w:r w:rsidRPr="005020C1">
              <w:t>6,64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Монолитные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10,76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8,79</w:t>
            </w:r>
          </w:p>
          <w:p w:rsidR="00F435E9" w:rsidRPr="005020C1" w:rsidRDefault="00F435E9" w:rsidP="005020C1">
            <w:r w:rsidRPr="005020C1">
              <w:t>8,22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7,67</w:t>
            </w:r>
          </w:p>
          <w:p w:rsidR="00F435E9" w:rsidRPr="005020C1" w:rsidRDefault="00F435E9" w:rsidP="005020C1">
            <w:r w:rsidRPr="005020C1">
              <w:t>6,07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11,24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9,00</w:t>
            </w:r>
          </w:p>
          <w:p w:rsidR="00F435E9" w:rsidRPr="005020C1" w:rsidRDefault="00F435E9" w:rsidP="005020C1">
            <w:r w:rsidRPr="005020C1">
              <w:t>8,14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7,88</w:t>
            </w:r>
          </w:p>
          <w:p w:rsidR="00F435E9" w:rsidRPr="005020C1" w:rsidRDefault="00F435E9" w:rsidP="005020C1">
            <w:r w:rsidRPr="005020C1">
              <w:t>6,64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Административные здания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9,85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8,46</w:t>
            </w:r>
          </w:p>
          <w:p w:rsidR="00F435E9" w:rsidRPr="005020C1" w:rsidRDefault="00F435E9" w:rsidP="005020C1">
            <w:r w:rsidRPr="005020C1">
              <w:t>8,36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6,87</w:t>
            </w:r>
          </w:p>
          <w:p w:rsidR="00F435E9" w:rsidRPr="005020C1" w:rsidRDefault="00F435E9" w:rsidP="005020C1">
            <w:r w:rsidRPr="005020C1">
              <w:t>6,68</w:t>
            </w:r>
          </w:p>
        </w:tc>
      </w:tr>
      <w:tr w:rsidR="00F435E9" w:rsidRPr="005020C1" w:rsidTr="00F435E9">
        <w:tc>
          <w:tcPr>
            <w:tcW w:w="7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образования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Детские сады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10,26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8,03</w:t>
            </w:r>
          </w:p>
          <w:p w:rsidR="00F435E9" w:rsidRPr="005020C1" w:rsidRDefault="00F435E9" w:rsidP="005020C1">
            <w:r w:rsidRPr="005020C1">
              <w:t>8,15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6,84</w:t>
            </w:r>
          </w:p>
          <w:p w:rsidR="00F435E9" w:rsidRPr="005020C1" w:rsidRDefault="00F435E9" w:rsidP="005020C1">
            <w:r w:rsidRPr="005020C1">
              <w:t>6,57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Школы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9,26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7,55</w:t>
            </w:r>
          </w:p>
          <w:p w:rsidR="00F435E9" w:rsidRPr="005020C1" w:rsidRDefault="00F435E9" w:rsidP="005020C1">
            <w:r w:rsidRPr="005020C1">
              <w:t>7,50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6,40</w:t>
            </w:r>
          </w:p>
          <w:p w:rsidR="00F435E9" w:rsidRPr="005020C1" w:rsidRDefault="00F435E9" w:rsidP="005020C1">
            <w:r w:rsidRPr="005020C1">
              <w:t>6,39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9,92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7,88</w:t>
            </w:r>
          </w:p>
          <w:p w:rsidR="00F435E9" w:rsidRPr="005020C1" w:rsidRDefault="00F435E9" w:rsidP="005020C1">
            <w:r w:rsidRPr="005020C1">
              <w:t>7,93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6,69</w:t>
            </w:r>
          </w:p>
          <w:p w:rsidR="00F435E9" w:rsidRPr="005020C1" w:rsidRDefault="00F435E9" w:rsidP="005020C1">
            <w:r w:rsidRPr="005020C1">
              <w:t>6,53</w:t>
            </w:r>
          </w:p>
        </w:tc>
      </w:tr>
      <w:tr w:rsidR="00F435E9" w:rsidRPr="005020C1" w:rsidTr="00F435E9">
        <w:tc>
          <w:tcPr>
            <w:tcW w:w="7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здравоохранения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Поликлиники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10,73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8,46</w:t>
            </w:r>
          </w:p>
          <w:p w:rsidR="00F435E9" w:rsidRPr="005020C1" w:rsidRDefault="00F435E9" w:rsidP="005020C1">
            <w:r w:rsidRPr="005020C1">
              <w:t>7,89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7,60</w:t>
            </w:r>
          </w:p>
          <w:p w:rsidR="00F435E9" w:rsidRPr="005020C1" w:rsidRDefault="00F435E9" w:rsidP="005020C1">
            <w:r w:rsidRPr="005020C1">
              <w:t>6,39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Больницы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11,10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8,97</w:t>
            </w:r>
          </w:p>
          <w:p w:rsidR="00F435E9" w:rsidRPr="005020C1" w:rsidRDefault="00F435E9" w:rsidP="005020C1">
            <w:r w:rsidRPr="005020C1">
              <w:t>8,17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7,53</w:t>
            </w:r>
          </w:p>
          <w:p w:rsidR="00F435E9" w:rsidRPr="005020C1" w:rsidRDefault="00F435E9" w:rsidP="005020C1">
            <w:r w:rsidRPr="005020C1">
              <w:t>6,62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10,94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8,76</w:t>
            </w:r>
          </w:p>
          <w:p w:rsidR="00F435E9" w:rsidRPr="005020C1" w:rsidRDefault="00F435E9" w:rsidP="005020C1">
            <w:r w:rsidRPr="005020C1">
              <w:t>8,05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7,54</w:t>
            </w:r>
          </w:p>
          <w:p w:rsidR="00F435E9" w:rsidRPr="005020C1" w:rsidRDefault="00F435E9" w:rsidP="005020C1">
            <w:r w:rsidRPr="005020C1">
              <w:t>6,53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спортивного назначения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9,82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8,18</w:t>
            </w:r>
          </w:p>
          <w:p w:rsidR="00F435E9" w:rsidRPr="005020C1" w:rsidRDefault="00F435E9" w:rsidP="005020C1">
            <w:r w:rsidRPr="005020C1">
              <w:t>8,04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7,00</w:t>
            </w:r>
          </w:p>
          <w:p w:rsidR="00F435E9" w:rsidRPr="005020C1" w:rsidRDefault="00F435E9" w:rsidP="005020C1">
            <w:r w:rsidRPr="005020C1">
              <w:t>7,14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культуры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10,59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8,75</w:t>
            </w:r>
          </w:p>
          <w:p w:rsidR="00F435E9" w:rsidRPr="005020C1" w:rsidRDefault="00F435E9" w:rsidP="005020C1">
            <w:r w:rsidRPr="005020C1">
              <w:t>8,24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7,66</w:t>
            </w:r>
          </w:p>
          <w:p w:rsidR="00F435E9" w:rsidRPr="005020C1" w:rsidRDefault="00F435E9" w:rsidP="005020C1">
            <w:r w:rsidRPr="005020C1">
              <w:t>6,86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Котельные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10,04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8,37</w:t>
            </w:r>
          </w:p>
          <w:p w:rsidR="00F435E9" w:rsidRPr="005020C1" w:rsidRDefault="00F435E9" w:rsidP="005020C1">
            <w:r w:rsidRPr="005020C1">
              <w:t>7,85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7,06</w:t>
            </w:r>
          </w:p>
          <w:p w:rsidR="00F435E9" w:rsidRPr="005020C1" w:rsidRDefault="00F435E9" w:rsidP="005020C1">
            <w:r w:rsidRPr="005020C1">
              <w:t>7,39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Очистные сооружения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11,08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8,91</w:t>
            </w:r>
          </w:p>
          <w:p w:rsidR="00F435E9" w:rsidRPr="005020C1" w:rsidRDefault="00F435E9" w:rsidP="005020C1">
            <w:r w:rsidRPr="005020C1">
              <w:t>8,46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7,47</w:t>
            </w:r>
          </w:p>
          <w:p w:rsidR="00F435E9" w:rsidRPr="005020C1" w:rsidRDefault="00F435E9" w:rsidP="005020C1">
            <w:r w:rsidRPr="005020C1">
              <w:t>7,46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теплоснабжения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8,31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7,90</w:t>
            </w:r>
          </w:p>
          <w:p w:rsidR="00F435E9" w:rsidRPr="005020C1" w:rsidRDefault="00F435E9" w:rsidP="005020C1">
            <w:r w:rsidRPr="005020C1">
              <w:t>7,41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8,91</w:t>
            </w:r>
          </w:p>
          <w:p w:rsidR="00F435E9" w:rsidRPr="005020C1" w:rsidRDefault="00F435E9" w:rsidP="005020C1">
            <w:r w:rsidRPr="005020C1">
              <w:t>6,52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водопровода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6,71</w:t>
            </w:r>
          </w:p>
          <w:p w:rsidR="00F435E9" w:rsidRPr="005020C1" w:rsidRDefault="00F435E9" w:rsidP="005020C1">
            <w:r w:rsidRPr="005020C1">
              <w:t>6,86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6,61</w:t>
            </w:r>
          </w:p>
          <w:p w:rsidR="00F435E9" w:rsidRPr="005020C1" w:rsidRDefault="00F435E9" w:rsidP="005020C1">
            <w:r w:rsidRPr="005020C1">
              <w:t>6,75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канализации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11,55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10,40</w:t>
            </w:r>
          </w:p>
          <w:p w:rsidR="00F435E9" w:rsidRPr="005020C1" w:rsidRDefault="00F435E9" w:rsidP="005020C1">
            <w:r w:rsidRPr="005020C1">
              <w:t>9,63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8,73</w:t>
            </w:r>
          </w:p>
          <w:p w:rsidR="00F435E9" w:rsidRPr="005020C1" w:rsidRDefault="00F435E9" w:rsidP="005020C1">
            <w:r w:rsidRPr="005020C1">
              <w:t>8,02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газоснабжения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10,48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9,34</w:t>
            </w:r>
          </w:p>
          <w:p w:rsidR="00F435E9" w:rsidRPr="005020C1" w:rsidRDefault="00F435E9" w:rsidP="005020C1">
            <w:r w:rsidRPr="005020C1">
              <w:t>8,14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8,29</w:t>
            </w:r>
          </w:p>
          <w:p w:rsidR="00F435E9" w:rsidRPr="005020C1" w:rsidRDefault="00F435E9" w:rsidP="005020C1">
            <w:r w:rsidRPr="005020C1">
              <w:t>8,05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Подземная прокладка кабеля с медными жилами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7,07</w:t>
            </w:r>
          </w:p>
          <w:p w:rsidR="00F435E9" w:rsidRPr="005020C1" w:rsidRDefault="00F435E9" w:rsidP="005020C1">
            <w:r w:rsidRPr="005020C1">
              <w:t>7,07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5,27</w:t>
            </w:r>
          </w:p>
          <w:p w:rsidR="00F435E9" w:rsidRPr="005020C1" w:rsidRDefault="00F435E9" w:rsidP="005020C1">
            <w:r w:rsidRPr="005020C1">
              <w:t>5,06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Подземная прокладка кабеля с алюминиевыми жилами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7,48</w:t>
            </w:r>
          </w:p>
          <w:p w:rsidR="00F435E9" w:rsidRPr="005020C1" w:rsidRDefault="00F435E9" w:rsidP="005020C1">
            <w:r w:rsidRPr="005020C1">
              <w:t>7,07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5,81</w:t>
            </w:r>
          </w:p>
          <w:p w:rsidR="00F435E9" w:rsidRPr="005020C1" w:rsidRDefault="00F435E9" w:rsidP="005020C1">
            <w:r w:rsidRPr="005020C1">
              <w:t>5,15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Воздушная прокладка провода с медными жилами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5,96</w:t>
            </w:r>
          </w:p>
          <w:p w:rsidR="00F435E9" w:rsidRPr="005020C1" w:rsidRDefault="00F435E9" w:rsidP="005020C1">
            <w:r w:rsidRPr="005020C1">
              <w:t>6,13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4,55</w:t>
            </w:r>
          </w:p>
          <w:p w:rsidR="00F435E9" w:rsidRPr="005020C1" w:rsidRDefault="00F435E9" w:rsidP="005020C1">
            <w:r w:rsidRPr="005020C1">
              <w:t>4,44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Воздушная прокладка провода с алюминиевыми жилами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5,73</w:t>
            </w:r>
          </w:p>
          <w:p w:rsidR="00F435E9" w:rsidRPr="005020C1" w:rsidRDefault="00F435E9" w:rsidP="005020C1">
            <w:r w:rsidRPr="005020C1">
              <w:t>5,75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4,65</w:t>
            </w:r>
          </w:p>
          <w:p w:rsidR="00F435E9" w:rsidRPr="005020C1" w:rsidRDefault="00F435E9" w:rsidP="005020C1">
            <w:r w:rsidRPr="005020C1">
              <w:t>4,83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Сети наружного освещения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13,50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11,98</w:t>
            </w:r>
          </w:p>
          <w:p w:rsidR="00F435E9" w:rsidRPr="005020C1" w:rsidRDefault="00F435E9" w:rsidP="005020C1">
            <w:r w:rsidRPr="005020C1">
              <w:t>9,18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8,55</w:t>
            </w:r>
          </w:p>
          <w:p w:rsidR="00F435E9" w:rsidRPr="005020C1" w:rsidRDefault="00F435E9" w:rsidP="005020C1">
            <w:r w:rsidRPr="005020C1">
              <w:t>9,62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 объекты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10,68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8,78</w:t>
            </w:r>
          </w:p>
          <w:p w:rsidR="00F435E9" w:rsidRPr="005020C1" w:rsidRDefault="00F435E9" w:rsidP="005020C1">
            <w:r w:rsidRPr="005020C1">
              <w:t>8,05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7,80</w:t>
            </w:r>
          </w:p>
          <w:p w:rsidR="00F435E9" w:rsidRPr="005020C1" w:rsidRDefault="00F435E9" w:rsidP="005020C1">
            <w:r w:rsidRPr="005020C1">
              <w:t>6,86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Пусконаладочные работы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25,52</w:t>
            </w:r>
          </w:p>
          <w:p w:rsidR="00F435E9" w:rsidRPr="005020C1" w:rsidRDefault="00F435E9" w:rsidP="005020C1">
            <w:r w:rsidRPr="005020C1">
              <w:t>15,99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21,65</w:t>
            </w:r>
          </w:p>
          <w:p w:rsidR="00F435E9" w:rsidRPr="005020C1" w:rsidRDefault="00F435E9" w:rsidP="005020C1">
            <w:r w:rsidRPr="005020C1">
              <w:t>18,02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14,04</w:t>
            </w:r>
          </w:p>
          <w:p w:rsidR="00F435E9" w:rsidRPr="005020C1" w:rsidRDefault="00F435E9" w:rsidP="005020C1">
            <w:r w:rsidRPr="005020C1">
              <w:t>20,39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Электрификация железных дорог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6,72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5,83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Железные дороги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8,96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8,19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Аэродромы гражданского назначения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9,21</w:t>
            </w:r>
          </w:p>
          <w:p w:rsidR="00F435E9" w:rsidRPr="005020C1" w:rsidRDefault="00F435E9" w:rsidP="005020C1">
            <w:r w:rsidRPr="005020C1">
              <w:t>6,96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Автомобильные дороги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9,81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3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Искусственные дорожные сооружения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8,59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10,56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8,99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8,59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7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</w:tbl>
    <w:p w:rsidR="00F435E9" w:rsidRPr="005020C1" w:rsidRDefault="00F435E9" w:rsidP="00F435E9">
      <w:r w:rsidRPr="005020C1">
        <w:t>Дальневосточный федеральный округ</w:t>
      </w:r>
    </w:p>
    <w:p w:rsidR="00F435E9" w:rsidRPr="005020C1" w:rsidRDefault="00F435E9" w:rsidP="00F435E9">
      <w:r w:rsidRPr="005020C1">
        <w:t>(без НДС)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1009"/>
        <w:gridCol w:w="491"/>
        <w:gridCol w:w="665"/>
        <w:gridCol w:w="668"/>
        <w:gridCol w:w="665"/>
        <w:gridCol w:w="665"/>
        <w:gridCol w:w="665"/>
        <w:gridCol w:w="665"/>
        <w:gridCol w:w="487"/>
        <w:gridCol w:w="451"/>
        <w:gridCol w:w="493"/>
        <w:gridCol w:w="526"/>
        <w:gridCol w:w="515"/>
        <w:gridCol w:w="571"/>
      </w:tblGrid>
      <w:tr w:rsidR="00F435E9" w:rsidRPr="005020C1" w:rsidTr="00F435E9">
        <w:tc>
          <w:tcPr>
            <w:tcW w:w="1000" w:type="pct"/>
            <w:gridSpan w:val="2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</w:t>
            </w:r>
            <w:proofErr w:type="gramStart"/>
            <w:r w:rsidRPr="005020C1">
              <w:t>кт стр</w:t>
            </w:r>
            <w:proofErr w:type="gramEnd"/>
            <w:r w:rsidRPr="005020C1">
              <w:t>оительства</w:t>
            </w:r>
          </w:p>
        </w:tc>
        <w:tc>
          <w:tcPr>
            <w:tcW w:w="3950" w:type="pct"/>
            <w:gridSpan w:val="1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Индексы к ФЕР-2001/ТЕР-200І по объектам строительства</w:t>
            </w:r>
          </w:p>
        </w:tc>
      </w:tr>
      <w:tr w:rsidR="00F435E9" w:rsidRPr="005020C1" w:rsidTr="00F435E9">
        <w:tc>
          <w:tcPr>
            <w:tcW w:w="0" w:type="auto"/>
            <w:gridSpan w:val="2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</w:t>
            </w:r>
            <w:r w:rsidRPr="005020C1">
              <w:softHyphen/>
              <w:t>пуб</w:t>
            </w:r>
            <w:r w:rsidRPr="005020C1">
              <w:softHyphen/>
              <w:t>лика Бур</w:t>
            </w:r>
            <w:r w:rsidRPr="005020C1">
              <w:lastRenderedPageBreak/>
              <w:t>я</w:t>
            </w:r>
            <w:r w:rsidRPr="005020C1">
              <w:softHyphen/>
              <w:t>тия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Респуб</w:t>
            </w:r>
            <w:r w:rsidRPr="005020C1">
              <w:softHyphen/>
              <w:t>лика Саха (Якут</w:t>
            </w:r>
            <w:r w:rsidRPr="005020C1">
              <w:lastRenderedPageBreak/>
              <w:t>ия) (1 зова - г. Якутск)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Респуб</w:t>
            </w:r>
            <w:r w:rsidRPr="005020C1">
              <w:softHyphen/>
              <w:t>лика Саха (Якут</w:t>
            </w:r>
            <w:r w:rsidRPr="005020C1">
              <w:lastRenderedPageBreak/>
              <w:t>ия) (2 зона - г. Не</w:t>
            </w:r>
            <w:r w:rsidRPr="005020C1">
              <w:softHyphen/>
              <w:t>рюнгри)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Респуб</w:t>
            </w:r>
            <w:r w:rsidRPr="005020C1">
              <w:softHyphen/>
              <w:t>лика Саха (Якут</w:t>
            </w:r>
            <w:r w:rsidRPr="005020C1">
              <w:lastRenderedPageBreak/>
              <w:t>ия) (3 зона - г. Нюрба)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Респуб</w:t>
            </w:r>
            <w:r w:rsidRPr="005020C1">
              <w:softHyphen/>
              <w:t>лика Саха (Якут</w:t>
            </w:r>
            <w:r w:rsidRPr="005020C1">
              <w:lastRenderedPageBreak/>
              <w:t>ия) (4 зона - г. Ленек)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Респуб</w:t>
            </w:r>
            <w:r w:rsidRPr="005020C1">
              <w:softHyphen/>
              <w:t>лика Саха (Якут</w:t>
            </w:r>
            <w:r w:rsidRPr="005020C1">
              <w:lastRenderedPageBreak/>
              <w:t>ия) (5 зона - г. Хан</w:t>
            </w:r>
            <w:r w:rsidRPr="005020C1">
              <w:softHyphen/>
              <w:t>дыга)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proofErr w:type="gramStart"/>
            <w:r w:rsidRPr="005020C1">
              <w:lastRenderedPageBreak/>
              <w:t>Респуб</w:t>
            </w:r>
            <w:r w:rsidRPr="005020C1">
              <w:softHyphen/>
              <w:t>лика Саха (Якут</w:t>
            </w:r>
            <w:r w:rsidRPr="005020C1">
              <w:lastRenderedPageBreak/>
              <w:t>ия) (6 зона-г.</w:t>
            </w:r>
            <w:proofErr w:type="gramEnd"/>
            <w:r w:rsidRPr="005020C1">
              <w:t xml:space="preserve"> </w:t>
            </w:r>
            <w:proofErr w:type="spellStart"/>
            <w:proofErr w:type="gramStart"/>
            <w:r w:rsidRPr="005020C1">
              <w:t>Усть</w:t>
            </w:r>
            <w:proofErr w:type="spellEnd"/>
            <w:r w:rsidRPr="005020C1">
              <w:t xml:space="preserve">- </w:t>
            </w:r>
            <w:proofErr w:type="spellStart"/>
            <w:r w:rsidRPr="005020C1">
              <w:t>Нера</w:t>
            </w:r>
            <w:proofErr w:type="spellEnd"/>
            <w:proofErr w:type="gramEnd"/>
            <w:r w:rsidRPr="005020C1">
              <w:t>)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За</w:t>
            </w:r>
            <w:r w:rsidRPr="005020C1">
              <w:softHyphen/>
              <w:t>бай</w:t>
            </w:r>
            <w:r w:rsidRPr="005020C1">
              <w:softHyphen/>
              <w:t>каль</w:t>
            </w:r>
            <w:r w:rsidRPr="005020C1">
              <w:softHyphen/>
            </w:r>
            <w:r w:rsidRPr="005020C1">
              <w:lastRenderedPageBreak/>
              <w:t>ский край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При</w:t>
            </w:r>
            <w:r w:rsidRPr="005020C1">
              <w:softHyphen/>
              <w:t>мор</w:t>
            </w:r>
            <w:r w:rsidRPr="005020C1">
              <w:softHyphen/>
              <w:t>ск</w:t>
            </w:r>
            <w:r w:rsidRPr="005020C1">
              <w:lastRenderedPageBreak/>
              <w:t>ий край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Хаба</w:t>
            </w:r>
            <w:r w:rsidRPr="005020C1">
              <w:softHyphen/>
              <w:t>ров</w:t>
            </w:r>
            <w:r w:rsidRPr="005020C1">
              <w:softHyphen/>
              <w:t xml:space="preserve">ский </w:t>
            </w:r>
            <w:r w:rsidRPr="005020C1">
              <w:lastRenderedPageBreak/>
              <w:t>край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Амур</w:t>
            </w:r>
            <w:r w:rsidRPr="005020C1">
              <w:softHyphen/>
              <w:t>ская об</w:t>
            </w:r>
            <w:r w:rsidRPr="005020C1">
              <w:softHyphen/>
            </w:r>
            <w:r w:rsidRPr="005020C1">
              <w:lastRenderedPageBreak/>
              <w:t>ласть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Мага</w:t>
            </w:r>
            <w:r w:rsidRPr="005020C1">
              <w:softHyphen/>
              <w:t>дан</w:t>
            </w:r>
            <w:r w:rsidRPr="005020C1">
              <w:softHyphen/>
              <w:t xml:space="preserve">ская </w:t>
            </w:r>
            <w:r w:rsidRPr="005020C1">
              <w:lastRenderedPageBreak/>
              <w:t>об</w:t>
            </w:r>
            <w:r w:rsidRPr="005020C1">
              <w:softHyphen/>
              <w:t>ласть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Еврей</w:t>
            </w:r>
            <w:r w:rsidRPr="005020C1">
              <w:softHyphen/>
              <w:t>ская авто</w:t>
            </w:r>
            <w:r w:rsidRPr="005020C1">
              <w:softHyphen/>
              <w:t>ном</w:t>
            </w:r>
            <w:r w:rsidRPr="005020C1">
              <w:softHyphen/>
            </w:r>
            <w:r w:rsidRPr="005020C1">
              <w:lastRenderedPageBreak/>
              <w:t>ная об</w:t>
            </w:r>
            <w:r w:rsidRPr="005020C1">
              <w:softHyphen/>
              <w:t>ласть</w:t>
            </w:r>
          </w:p>
        </w:tc>
      </w:tr>
      <w:tr w:rsidR="00F435E9" w:rsidRPr="005020C1" w:rsidTr="00F435E9">
        <w:tc>
          <w:tcPr>
            <w:tcW w:w="5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Многоквар</w:t>
            </w:r>
            <w:r w:rsidRPr="005020C1">
              <w:softHyphen/>
              <w:t>тирные жилые дома</w:t>
            </w:r>
          </w:p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Кирпичные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13,30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9,81</w:t>
            </w:r>
          </w:p>
          <w:p w:rsidR="00F435E9" w:rsidRPr="005020C1" w:rsidRDefault="00F435E9" w:rsidP="005020C1">
            <w:r w:rsidRPr="005020C1">
              <w:t>9,34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8,93</w:t>
            </w:r>
          </w:p>
          <w:p w:rsidR="00F435E9" w:rsidRPr="005020C1" w:rsidRDefault="00F435E9" w:rsidP="005020C1">
            <w:r w:rsidRPr="005020C1">
              <w:t>7,81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16,30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8,81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Панельные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12,70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9,48</w:t>
            </w:r>
          </w:p>
          <w:p w:rsidR="00F435E9" w:rsidRPr="005020C1" w:rsidRDefault="00F435E9" w:rsidP="005020C1">
            <w:r w:rsidRPr="005020C1">
              <w:t>8,63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8,84</w:t>
            </w:r>
          </w:p>
          <w:p w:rsidR="00F435E9" w:rsidRPr="005020C1" w:rsidRDefault="00F435E9" w:rsidP="005020C1">
            <w:r w:rsidRPr="005020C1">
              <w:t>6,71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14,37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7,92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Монолитные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13,01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9,36</w:t>
            </w:r>
          </w:p>
          <w:p w:rsidR="00F435E9" w:rsidRPr="005020C1" w:rsidRDefault="00F435E9" w:rsidP="005020C1">
            <w:r w:rsidRPr="005020C1">
              <w:t>9,33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8,33</w:t>
            </w:r>
          </w:p>
          <w:p w:rsidR="00F435E9" w:rsidRPr="005020C1" w:rsidRDefault="00F435E9" w:rsidP="005020C1">
            <w:r w:rsidRPr="005020C1">
              <w:t>6,57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14,58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7,38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12,22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9,52</w:t>
            </w:r>
          </w:p>
          <w:p w:rsidR="00F435E9" w:rsidRPr="005020C1" w:rsidRDefault="00F435E9" w:rsidP="005020C1">
            <w:r w:rsidRPr="005020C1">
              <w:t>9,17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8,67</w:t>
            </w:r>
          </w:p>
          <w:p w:rsidR="00F435E9" w:rsidRPr="005020C1" w:rsidRDefault="00F435E9" w:rsidP="005020C1">
            <w:r w:rsidRPr="005020C1">
              <w:t>6,97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15,11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7,94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Административные здания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13,07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8,99</w:t>
            </w:r>
          </w:p>
          <w:p w:rsidR="00F435E9" w:rsidRPr="005020C1" w:rsidRDefault="00F435E9" w:rsidP="005020C1">
            <w:r w:rsidRPr="005020C1">
              <w:t>8,99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8,23</w:t>
            </w:r>
          </w:p>
          <w:p w:rsidR="00F435E9" w:rsidRPr="005020C1" w:rsidRDefault="00F435E9" w:rsidP="005020C1">
            <w:r w:rsidRPr="005020C1">
              <w:t>6,61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13,05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7,27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5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образования</w:t>
            </w:r>
          </w:p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Детские сады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13,10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13,30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14,73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15,02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14,92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17,85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8,54</w:t>
            </w:r>
          </w:p>
          <w:p w:rsidR="00F435E9" w:rsidRPr="005020C1" w:rsidRDefault="00F435E9" w:rsidP="005020C1">
            <w:r w:rsidRPr="005020C1">
              <w:t>9,13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8,17</w:t>
            </w:r>
          </w:p>
          <w:p w:rsidR="00F435E9" w:rsidRPr="005020C1" w:rsidRDefault="00F435E9" w:rsidP="005020C1">
            <w:r w:rsidRPr="005020C1">
              <w:t>6,77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15,59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7,51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Школы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7,96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12,54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12,69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13,89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13,97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13,79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16,30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8,15</w:t>
            </w:r>
          </w:p>
          <w:p w:rsidR="00F435E9" w:rsidRPr="005020C1" w:rsidRDefault="00F435E9" w:rsidP="005020C1">
            <w:r w:rsidRPr="005020C1">
              <w:lastRenderedPageBreak/>
              <w:t>8,29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7,63</w:t>
            </w:r>
          </w:p>
          <w:p w:rsidR="00F435E9" w:rsidRPr="005020C1" w:rsidRDefault="00F435E9" w:rsidP="005020C1">
            <w:r w:rsidRPr="005020C1">
              <w:lastRenderedPageBreak/>
              <w:t>6,35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15,00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7,16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12,92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13,10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14,45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14,67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14,54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17,34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8,41</w:t>
            </w:r>
          </w:p>
          <w:p w:rsidR="00F435E9" w:rsidRPr="005020C1" w:rsidRDefault="00F435E9" w:rsidP="005020C1">
            <w:r w:rsidRPr="005020C1">
              <w:t>8,84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8,05</w:t>
            </w:r>
          </w:p>
          <w:p w:rsidR="00F435E9" w:rsidRPr="005020C1" w:rsidRDefault="00F435E9" w:rsidP="005020C1">
            <w:r w:rsidRPr="005020C1">
              <w:t>6,64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15,39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7,40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5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здраво</w:t>
            </w:r>
            <w:r w:rsidRPr="005020C1">
              <w:softHyphen/>
              <w:t>охранения</w:t>
            </w:r>
          </w:p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Поликлиники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8,88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13,96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9,60</w:t>
            </w:r>
          </w:p>
          <w:p w:rsidR="00F435E9" w:rsidRPr="005020C1" w:rsidRDefault="00F435E9" w:rsidP="005020C1">
            <w:r w:rsidRPr="005020C1">
              <w:t>9,10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8,94</w:t>
            </w:r>
          </w:p>
          <w:p w:rsidR="00F435E9" w:rsidRPr="005020C1" w:rsidRDefault="00F435E9" w:rsidP="005020C1">
            <w:r w:rsidRPr="005020C1">
              <w:t>7,47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17,24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8,40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Больницы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13,64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9,24</w:t>
            </w:r>
          </w:p>
          <w:p w:rsidR="00F435E9" w:rsidRPr="005020C1" w:rsidRDefault="00F435E9" w:rsidP="005020C1">
            <w:r w:rsidRPr="005020C1">
              <w:t>8,74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9,49</w:t>
            </w:r>
          </w:p>
          <w:p w:rsidR="00F435E9" w:rsidRPr="005020C1" w:rsidRDefault="00F435E9" w:rsidP="005020C1">
            <w:r w:rsidRPr="005020C1">
              <w:t>6,79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14,27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8,40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13,80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9,36</w:t>
            </w:r>
          </w:p>
          <w:p w:rsidR="00F435E9" w:rsidRPr="005020C1" w:rsidRDefault="00F435E9" w:rsidP="005020C1">
            <w:r w:rsidRPr="005020C1">
              <w:t>8,85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9,27</w:t>
            </w:r>
          </w:p>
          <w:p w:rsidR="00F435E9" w:rsidRPr="005020C1" w:rsidRDefault="00F435E9" w:rsidP="005020C1">
            <w:r w:rsidRPr="005020C1">
              <w:t>7,02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15,36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8,38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спортивного назначения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12,84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9,11</w:t>
            </w:r>
          </w:p>
          <w:p w:rsidR="00F435E9" w:rsidRPr="005020C1" w:rsidRDefault="00F435E9" w:rsidP="005020C1">
            <w:r w:rsidRPr="005020C1">
              <w:t>8,61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8,44</w:t>
            </w:r>
          </w:p>
          <w:p w:rsidR="00F435E9" w:rsidRPr="005020C1" w:rsidRDefault="00F435E9" w:rsidP="005020C1">
            <w:r w:rsidRPr="005020C1">
              <w:t>6,07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14,00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7,69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Объекты культуры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8,63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13,30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9,49</w:t>
            </w:r>
          </w:p>
          <w:p w:rsidR="00F435E9" w:rsidRPr="005020C1" w:rsidRDefault="00F435E9" w:rsidP="005020C1">
            <w:r w:rsidRPr="005020C1">
              <w:t>9,27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8,93</w:t>
            </w:r>
          </w:p>
          <w:p w:rsidR="00F435E9" w:rsidRPr="005020C1" w:rsidRDefault="00F435E9" w:rsidP="005020C1">
            <w:r w:rsidRPr="005020C1">
              <w:t>6,91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15,84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8,19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Котельные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8,39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13,81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8,59</w:t>
            </w:r>
          </w:p>
          <w:p w:rsidR="00F435E9" w:rsidRPr="005020C1" w:rsidRDefault="00F435E9" w:rsidP="005020C1">
            <w:r w:rsidRPr="005020C1">
              <w:t>7,95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8,73</w:t>
            </w:r>
          </w:p>
          <w:p w:rsidR="00F435E9" w:rsidRPr="005020C1" w:rsidRDefault="00F435E9" w:rsidP="005020C1">
            <w:r w:rsidRPr="005020C1">
              <w:t>6,44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14,74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8,19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 xml:space="preserve">Очистные </w:t>
            </w:r>
            <w:r w:rsidRPr="005020C1">
              <w:lastRenderedPageBreak/>
              <w:t>сооружения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8,5</w:t>
            </w:r>
            <w:r w:rsidRPr="005020C1">
              <w:lastRenderedPageBreak/>
              <w:t>2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13,40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9,3</w:t>
            </w:r>
            <w:r w:rsidRPr="005020C1">
              <w:lastRenderedPageBreak/>
              <w:t>7</w:t>
            </w:r>
          </w:p>
          <w:p w:rsidR="00F435E9" w:rsidRPr="005020C1" w:rsidRDefault="00F435E9" w:rsidP="005020C1">
            <w:r w:rsidRPr="005020C1">
              <w:t>8,75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8,8</w:t>
            </w:r>
            <w:r w:rsidRPr="005020C1">
              <w:lastRenderedPageBreak/>
              <w:t>5</w:t>
            </w:r>
          </w:p>
          <w:p w:rsidR="00F435E9" w:rsidRPr="005020C1" w:rsidRDefault="00F435E9" w:rsidP="005020C1">
            <w:r w:rsidRPr="005020C1">
              <w:t>6,83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_-_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15,</w:t>
            </w:r>
            <w:r w:rsidRPr="005020C1">
              <w:lastRenderedPageBreak/>
              <w:t>17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8,13</w:t>
            </w:r>
          </w:p>
          <w:p w:rsidR="00F435E9" w:rsidRPr="005020C1" w:rsidRDefault="00F435E9" w:rsidP="005020C1">
            <w:r w:rsidRPr="005020C1">
              <w:lastRenderedPageBreak/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Внешние инженерные сети теплоснабжения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8,98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11,29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8,05</w:t>
            </w:r>
          </w:p>
          <w:p w:rsidR="00F435E9" w:rsidRPr="005020C1" w:rsidRDefault="00F435E9" w:rsidP="005020C1">
            <w:r w:rsidRPr="005020C1">
              <w:t>7,62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6,67</w:t>
            </w:r>
          </w:p>
          <w:p w:rsidR="00F435E9" w:rsidRPr="005020C1" w:rsidRDefault="00F435E9" w:rsidP="005020C1">
            <w:r w:rsidRPr="005020C1">
              <w:t>5,03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11,34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5,32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водопровода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8,60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5,71</w:t>
            </w:r>
          </w:p>
          <w:p w:rsidR="00F435E9" w:rsidRPr="005020C1" w:rsidRDefault="00F435E9" w:rsidP="005020C1">
            <w:r w:rsidRPr="005020C1">
              <w:t>5,28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6,59</w:t>
            </w:r>
          </w:p>
          <w:p w:rsidR="00F435E9" w:rsidRPr="005020C1" w:rsidRDefault="00F435E9" w:rsidP="005020C1">
            <w:r w:rsidRPr="005020C1">
              <w:t>5,27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9,14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5,94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канализации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9,01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12,74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10,94</w:t>
            </w:r>
          </w:p>
          <w:p w:rsidR="00F435E9" w:rsidRPr="005020C1" w:rsidRDefault="00F435E9" w:rsidP="005020C1">
            <w:r w:rsidRPr="005020C1">
              <w:t>9,83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9,41</w:t>
            </w:r>
          </w:p>
          <w:p w:rsidR="00F435E9" w:rsidRPr="005020C1" w:rsidRDefault="00F435E9" w:rsidP="005020C1">
            <w:r w:rsidRPr="005020C1">
              <w:t>6,86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15,49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9,60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Внешние инженерные сети газоснабжения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8,84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9,93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9,30</w:t>
            </w:r>
          </w:p>
          <w:p w:rsidR="00F435E9" w:rsidRPr="005020C1" w:rsidRDefault="00F435E9" w:rsidP="005020C1">
            <w:r w:rsidRPr="005020C1">
              <w:t>7,99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8,22</w:t>
            </w:r>
          </w:p>
          <w:p w:rsidR="00F435E9" w:rsidRPr="005020C1" w:rsidRDefault="00F435E9" w:rsidP="005020C1">
            <w:r w:rsidRPr="005020C1">
              <w:t>6,25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13,87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8,07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Подземная прокладка кабеля с медными жилами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4,43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9,69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6,54</w:t>
            </w:r>
          </w:p>
          <w:p w:rsidR="00F435E9" w:rsidRPr="005020C1" w:rsidRDefault="00F435E9" w:rsidP="005020C1">
            <w:r w:rsidRPr="005020C1">
              <w:t>6,66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5,99</w:t>
            </w:r>
          </w:p>
          <w:p w:rsidR="00F435E9" w:rsidRPr="005020C1" w:rsidRDefault="00F435E9" w:rsidP="005020C1">
            <w:r w:rsidRPr="005020C1">
              <w:t>6,56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9,34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4,45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Подземная прокладка кабеля с алюминиевыми жилами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9,36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6,91</w:t>
            </w:r>
          </w:p>
          <w:p w:rsidR="00F435E9" w:rsidRPr="005020C1" w:rsidRDefault="00F435E9" w:rsidP="005020C1">
            <w:r w:rsidRPr="005020C1">
              <w:t>6,78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6,69</w:t>
            </w:r>
          </w:p>
          <w:p w:rsidR="00F435E9" w:rsidRPr="005020C1" w:rsidRDefault="00F435E9" w:rsidP="005020C1">
            <w:r w:rsidRPr="005020C1">
              <w:t>6,21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11,05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6,37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Воздушная прокладка провода с медными жилами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4,47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8,66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5,41</w:t>
            </w:r>
          </w:p>
          <w:p w:rsidR="00F435E9" w:rsidRPr="005020C1" w:rsidRDefault="00F435E9" w:rsidP="005020C1">
            <w:r w:rsidRPr="005020C1">
              <w:t>5,72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5,25</w:t>
            </w:r>
          </w:p>
          <w:p w:rsidR="00F435E9" w:rsidRPr="005020C1" w:rsidRDefault="00F435E9" w:rsidP="005020C1">
            <w:r w:rsidRPr="005020C1">
              <w:t>5,46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4,42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Воздушная прокладка провода с алюминиевыми жилами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5,46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6,14</w:t>
            </w:r>
          </w:p>
          <w:p w:rsidR="00F435E9" w:rsidRPr="005020C1" w:rsidRDefault="00F435E9" w:rsidP="005020C1">
            <w:r w:rsidRPr="005020C1">
              <w:t>6,42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4,61</w:t>
            </w:r>
          </w:p>
          <w:p w:rsidR="00F435E9" w:rsidRPr="005020C1" w:rsidRDefault="00F435E9" w:rsidP="005020C1">
            <w:r w:rsidRPr="005020C1">
              <w:t>4,30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5,76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Сети наружного освещения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10,15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12,01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11,52</w:t>
            </w:r>
          </w:p>
          <w:p w:rsidR="00F435E9" w:rsidRPr="005020C1" w:rsidRDefault="00F435E9" w:rsidP="005020C1">
            <w:r w:rsidRPr="005020C1">
              <w:t>10,44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9,69</w:t>
            </w:r>
          </w:p>
          <w:p w:rsidR="00F435E9" w:rsidRPr="005020C1" w:rsidRDefault="00F435E9" w:rsidP="005020C1">
            <w:r w:rsidRPr="005020C1">
              <w:t>7,83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15,51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9,49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Прочие объекты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8,58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13,19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9,17</w:t>
            </w:r>
          </w:p>
          <w:p w:rsidR="00F435E9" w:rsidRPr="005020C1" w:rsidRDefault="00F435E9" w:rsidP="005020C1">
            <w:r w:rsidRPr="005020C1">
              <w:t>8,90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8,67</w:t>
            </w:r>
          </w:p>
          <w:p w:rsidR="00F435E9" w:rsidRPr="005020C1" w:rsidRDefault="00F435E9" w:rsidP="005020C1">
            <w:r w:rsidRPr="005020C1">
              <w:t>6,92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15,50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8,24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Пусконаладочные работы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22,60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43,71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43,71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43,71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43,71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43,71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51,00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23,79</w:t>
            </w:r>
          </w:p>
          <w:p w:rsidR="00F435E9" w:rsidRPr="005020C1" w:rsidRDefault="00F435E9" w:rsidP="005020C1">
            <w:r w:rsidRPr="005020C1">
              <w:t>26,44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18,87</w:t>
            </w:r>
          </w:p>
          <w:p w:rsidR="00F435E9" w:rsidRPr="005020C1" w:rsidRDefault="00F435E9" w:rsidP="005020C1">
            <w:r w:rsidRPr="005020C1">
              <w:t>14,24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51,19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13,19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Электрификация железных дорог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6,41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8,69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6,30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6,86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6,14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Железные дороги</w:t>
            </w:r>
            <w:proofErr w:type="gramStart"/>
            <w:r w:rsidRPr="005020C1">
              <w:t>4</w:t>
            </w:r>
            <w:proofErr w:type="gramEnd"/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8,77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10,66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8,84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9,00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8,22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Аэродромы гражданского назначения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9,39</w:t>
            </w:r>
          </w:p>
          <w:p w:rsidR="00F435E9" w:rsidRPr="005020C1" w:rsidRDefault="00F435E9" w:rsidP="005020C1">
            <w:r w:rsidRPr="005020C1">
              <w:t>8,69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8,90</w:t>
            </w:r>
          </w:p>
          <w:p w:rsidR="00F435E9" w:rsidRPr="005020C1" w:rsidRDefault="00F435E9" w:rsidP="005020C1">
            <w:r w:rsidRPr="005020C1">
              <w:t>6,36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Автомобильные дороги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8,20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8,63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1000" w:type="pct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Искусственные дорожные сооружения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9,91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10,68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_-_</w:t>
            </w:r>
          </w:p>
          <w:p w:rsidR="00F435E9" w:rsidRPr="005020C1" w:rsidRDefault="00F435E9" w:rsidP="005020C1">
            <w:r w:rsidRPr="005020C1">
              <w:t>-</w:t>
            </w:r>
          </w:p>
        </w:tc>
      </w:tr>
    </w:tbl>
    <w:p w:rsidR="00F435E9" w:rsidRPr="005020C1" w:rsidRDefault="00F435E9" w:rsidP="00F435E9">
      <w:r w:rsidRPr="005020C1">
        <w:t>Примечания:</w:t>
      </w:r>
    </w:p>
    <w:p w:rsidR="00F435E9" w:rsidRPr="005020C1" w:rsidRDefault="00F435E9" w:rsidP="00F435E9">
      <w:r w:rsidRPr="005020C1">
        <w:lastRenderedPageBreak/>
        <w:t>1. Для учета повышенной нормы накладных расходов к индексам изменения стоимости CM</w:t>
      </w:r>
      <w:proofErr w:type="gramStart"/>
      <w:r w:rsidRPr="005020C1">
        <w:t>Р</w:t>
      </w:r>
      <w:proofErr w:type="gramEnd"/>
      <w:r w:rsidRPr="005020C1">
        <w:t xml:space="preserve"> и пусконаладочных работ следует применять следующие коэффициенты:</w:t>
      </w:r>
    </w:p>
    <w:p w:rsidR="00F435E9" w:rsidRPr="005020C1" w:rsidRDefault="00F435E9" w:rsidP="00F435E9">
      <w:r w:rsidRPr="005020C1">
        <w:t xml:space="preserve">- для районов Крайнего Севера -1,02 (к индексам к ФЕР), 1,005 (к индексам </w:t>
      </w:r>
      <w:proofErr w:type="gramStart"/>
      <w:r w:rsidRPr="005020C1">
        <w:t>к</w:t>
      </w:r>
      <w:proofErr w:type="gramEnd"/>
      <w:r w:rsidRPr="005020C1">
        <w:t xml:space="preserve"> ТЕР);</w:t>
      </w:r>
    </w:p>
    <w:p w:rsidR="00F435E9" w:rsidRPr="005020C1" w:rsidRDefault="00F435E9" w:rsidP="00F435E9">
      <w:r w:rsidRPr="005020C1">
        <w:t xml:space="preserve">- для местностей, приравненных к районам Крайнего Севера, - 1,01 (к индексам к ФЕР), 1,003 (к индексам </w:t>
      </w:r>
      <w:proofErr w:type="gramStart"/>
      <w:r w:rsidRPr="005020C1">
        <w:t>к</w:t>
      </w:r>
      <w:proofErr w:type="gramEnd"/>
      <w:r w:rsidRPr="005020C1">
        <w:t xml:space="preserve"> ТЕР).</w:t>
      </w:r>
    </w:p>
    <w:p w:rsidR="00F435E9" w:rsidRPr="005020C1" w:rsidRDefault="00F435E9" w:rsidP="00F435E9">
      <w:r w:rsidRPr="005020C1">
        <w:t>2. Индексы на СМР и пусконаладочные работы применяются х базисной стоимости работ, учитывающей прямые затраты, накладные расходы и сметную прибыль.</w:t>
      </w:r>
    </w:p>
    <w:p w:rsidR="00F435E9" w:rsidRPr="005020C1" w:rsidRDefault="00F435E9" w:rsidP="00F435E9">
      <w:r w:rsidRPr="005020C1">
        <w:t>3. Индексы применимы только к указанной пековой зоне.</w:t>
      </w:r>
    </w:p>
    <w:p w:rsidR="00F435E9" w:rsidRPr="005020C1" w:rsidRDefault="00F435E9" w:rsidP="00F435E9">
      <w:r w:rsidRPr="005020C1">
        <w:t>4. Индексы «Электрификация железных дорог», «Железные дороги» указаны только к сметно-нормативной базе ФЕР-2001.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4753"/>
      </w:tblGrid>
      <w:tr w:rsidR="00F435E9" w:rsidRPr="005020C1" w:rsidTr="00F435E9">
        <w:tc>
          <w:tcPr>
            <w:tcW w:w="2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 </w:t>
            </w:r>
          </w:p>
        </w:tc>
        <w:tc>
          <w:tcPr>
            <w:tcW w:w="2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Приложение №2</w:t>
            </w:r>
            <w:r w:rsidRPr="005020C1">
              <w:br/>
              <w:t xml:space="preserve">к письму Минстроя России </w:t>
            </w:r>
            <w:r w:rsidRPr="005020C1">
              <w:br/>
              <w:t>от 31.12.2019 № 51579-ДВ/09</w:t>
            </w:r>
          </w:p>
        </w:tc>
      </w:tr>
    </w:tbl>
    <w:p w:rsidR="00F435E9" w:rsidRPr="005020C1" w:rsidRDefault="00F435E9" w:rsidP="00F435E9">
      <w:r w:rsidRPr="005020C1">
        <w:t xml:space="preserve">Индексы изменения сметной стоимости </w:t>
      </w:r>
      <w:r w:rsidRPr="005020C1">
        <w:br/>
        <w:t xml:space="preserve">строительно-монтажных работ, определяемых с применением отраслевой </w:t>
      </w:r>
      <w:r w:rsidRPr="005020C1">
        <w:br/>
        <w:t>сметно-нормативной базы на IV квартал 2019 года</w:t>
      </w:r>
      <w:proofErr w:type="gramStart"/>
      <w:r w:rsidRPr="005020C1">
        <w:t>1</w:t>
      </w:r>
      <w:proofErr w:type="gramEnd"/>
      <w:r w:rsidRPr="005020C1">
        <w:t>,4</w:t>
      </w:r>
    </w:p>
    <w:p w:rsidR="00F435E9" w:rsidRPr="005020C1" w:rsidRDefault="00F435E9" w:rsidP="00F435E9">
      <w:r w:rsidRPr="005020C1">
        <w:t>(без НДС)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686"/>
        <w:gridCol w:w="1065"/>
        <w:gridCol w:w="1029"/>
        <w:gridCol w:w="1199"/>
        <w:gridCol w:w="1540"/>
        <w:gridCol w:w="1304"/>
        <w:gridCol w:w="1237"/>
      </w:tblGrid>
      <w:tr w:rsidR="00F435E9" w:rsidRPr="005020C1" w:rsidTr="00F435E9">
        <w:tc>
          <w:tcPr>
            <w:tcW w:w="30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 xml:space="preserve">№ </w:t>
            </w:r>
            <w:proofErr w:type="gramStart"/>
            <w:r w:rsidRPr="005020C1">
              <w:t>п</w:t>
            </w:r>
            <w:proofErr w:type="gramEnd"/>
            <w:r w:rsidRPr="005020C1">
              <w:t>/п</w:t>
            </w:r>
          </w:p>
        </w:tc>
        <w:tc>
          <w:tcPr>
            <w:tcW w:w="130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Наименование региона</w:t>
            </w:r>
          </w:p>
        </w:tc>
        <w:tc>
          <w:tcPr>
            <w:tcW w:w="3350" w:type="pct"/>
            <w:gridSpan w:val="6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Индексы к ОСНБЖ-2001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Железные дороги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Электри</w:t>
            </w:r>
            <w:r w:rsidRPr="005020C1">
              <w:softHyphen/>
              <w:t>фикация железных дорог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Мост железно</w:t>
            </w:r>
            <w:r w:rsidRPr="005020C1">
              <w:softHyphen/>
              <w:t>дорожный</w:t>
            </w:r>
            <w:proofErr w:type="gramStart"/>
            <w:r w:rsidRPr="005020C1">
              <w:t>2</w:t>
            </w:r>
            <w:proofErr w:type="gramEnd"/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Сигнализация, централизация, блокировка и связь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Произ</w:t>
            </w:r>
            <w:r w:rsidRPr="005020C1">
              <w:softHyphen/>
              <w:t>водственные здания3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Пуско</w:t>
            </w:r>
            <w:r w:rsidRPr="005020C1">
              <w:softHyphen/>
              <w:t>наладочные работы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I</w:t>
            </w:r>
          </w:p>
        </w:tc>
        <w:tc>
          <w:tcPr>
            <w:tcW w:w="4650" w:type="pct"/>
            <w:gridSpan w:val="7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Центральный федеральный округ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Белгородская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7,72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5,21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6,18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12,62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Брянская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5,50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6,39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12,58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3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Владимирская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7,15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14,14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 xml:space="preserve">Воронежская </w:t>
            </w:r>
            <w:r w:rsidRPr="005020C1">
              <w:lastRenderedPageBreak/>
              <w:t>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7,87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13,31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5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Ивановская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5,77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13,01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Калужская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8,41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6,26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7,28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14,18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Костромская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5,76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13,04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Курская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5,49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13,31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Липецкая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7,72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5,26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11,62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Московская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8,83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7,78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20,70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Орловская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13,08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Рязанская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5,81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6,64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13,35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Смоленская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5,64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6,51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13,26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Тамбовская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5,47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12,77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Тверская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6,76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14,59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16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Тульская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5,86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6,78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12,88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17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Ярославская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13,69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18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г. Москва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9,06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7,73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8,08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20,05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II</w:t>
            </w:r>
          </w:p>
        </w:tc>
        <w:tc>
          <w:tcPr>
            <w:tcW w:w="4650" w:type="pct"/>
            <w:gridSpan w:val="7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Северо-Западный федеральный округ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19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Карелия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6,54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12,12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20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Коми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6,84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7,60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14,61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21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Архангельская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8,65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7,65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6,78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7,72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19,63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22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Вологодская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8,04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17,21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23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Калининградская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6,66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15,23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24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Ленинградская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5,86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6,80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17,41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25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Мурманская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8,86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7,65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16,35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26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Новгородская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5,66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13,17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27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Псковская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6,25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7,06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15,52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28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г. Санкт-Петербург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8,65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6,32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6,50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16,22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III</w:t>
            </w:r>
          </w:p>
        </w:tc>
        <w:tc>
          <w:tcPr>
            <w:tcW w:w="4650" w:type="pct"/>
            <w:gridSpan w:val="7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Южный федеральный округ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29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Адыгея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5,42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5,39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6,32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10,87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30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Астраханская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8,25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5,79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5,47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6,68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13,13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31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Волгоградская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5,40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6,21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13,88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32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Калмыкия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5,45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11,82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33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Краснодарский край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7,72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5,12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5,96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12,80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34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Ростовская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11,92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IV</w:t>
            </w:r>
          </w:p>
        </w:tc>
        <w:tc>
          <w:tcPr>
            <w:tcW w:w="4650" w:type="pct"/>
            <w:gridSpan w:val="7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Северо-Кавказский федеральный округ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35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Дагестан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6,51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7,44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13,06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36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Ингушетия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6,08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12,93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37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Кабардино-Балкарская Республика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6,20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7,10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12,29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38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Карачаево-Черкесская Республика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12,28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39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Северная Осетия - Алания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5,43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6,33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15,15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40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Чеченская Республика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6,16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13,79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41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Ставропольский край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5,39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6,35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12,96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V</w:t>
            </w:r>
          </w:p>
        </w:tc>
        <w:tc>
          <w:tcPr>
            <w:tcW w:w="4650" w:type="pct"/>
            <w:gridSpan w:val="7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Приволжский федеральный округ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42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Башкортостан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13,47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43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Марий Эл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5,72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5,50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12,72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44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Мордовия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12,03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45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Татарстан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5,21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5,84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11,34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46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Удмуртская Республика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7,05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10,71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47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Чувашская Республика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6,41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13,35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48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Кировская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5,35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5,36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6,20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9,86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49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Нижегородская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5,70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13,87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50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Оренбургская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5,54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6,20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11,08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51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Пензенская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7,74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5,20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6,10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12,45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52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Пермский край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6,54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12,26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53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Самарская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6,11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7,28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14,79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54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Саратовская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6,85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5,22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12,01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55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Ульяновская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5,72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12,64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VI</w:t>
            </w:r>
          </w:p>
        </w:tc>
        <w:tc>
          <w:tcPr>
            <w:tcW w:w="4650" w:type="pct"/>
            <w:gridSpan w:val="7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Уральский федеральный округ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56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Курганская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5,65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12,22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57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Свердловская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8,40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6,37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6,31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15,23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58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Тюменская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6,69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6,71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15,98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59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Челябинская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7,88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5,40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6,14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13,28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60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Ханты-Мансийский автономный округ — Югра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6,34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6,37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7,56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13,57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61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Ямало-Ненецкий автономный округ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8,83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8,83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15,26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VII</w:t>
            </w:r>
          </w:p>
        </w:tc>
        <w:tc>
          <w:tcPr>
            <w:tcW w:w="4650" w:type="pct"/>
            <w:gridSpan w:val="7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Сибирский федеральный округ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62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Алтай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9,18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63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Тыва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64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Хакасия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12,42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65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Алтайский край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6,81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13,94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66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Красноярский край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14,16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67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Иркутская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8,22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7,00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6,14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14,11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6В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Кемеровская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8,31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6,28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7,11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13,96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69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Новосибирская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7,97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5,77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6,44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11,80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70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Омская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5,88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12,20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71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Томская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8,15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5,72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6,41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14,46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VIII</w:t>
            </w:r>
          </w:p>
        </w:tc>
        <w:tc>
          <w:tcPr>
            <w:tcW w:w="4650" w:type="pct"/>
            <w:gridSpan w:val="7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Дальневосточный федеральный округ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72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Бурятия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8,05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5,79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6,58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13,93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73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Саха (Якутия)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8,79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8,87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8,09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18,45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74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Забайкальский край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8,40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7,31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6,26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7,15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12,80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75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Приморский край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7,47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6,02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11,90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76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Хабаровский край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5,51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14,45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77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Амурская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7,74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5,85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6,59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13,68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78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Камчатский край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79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Магаданская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80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Сахалинская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7,50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6,78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8,73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6,95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7,24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16,80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81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Еврейская автономная область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7,67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5,92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7,36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5,73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6,82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12,87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82</w:t>
            </w:r>
          </w:p>
        </w:tc>
        <w:tc>
          <w:tcPr>
            <w:tcW w:w="1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Чукотский автономный округ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-</w:t>
            </w:r>
          </w:p>
        </w:tc>
      </w:tr>
    </w:tbl>
    <w:p w:rsidR="00F435E9" w:rsidRPr="005020C1" w:rsidRDefault="00F435E9" w:rsidP="00F435E9">
      <w:r w:rsidRPr="005020C1">
        <w:t>Примечание:</w:t>
      </w:r>
    </w:p>
    <w:p w:rsidR="00F435E9" w:rsidRPr="005020C1" w:rsidRDefault="00F435E9" w:rsidP="00F435E9">
      <w:r w:rsidRPr="005020C1">
        <w:t>1. Одновременное применение нескольких индексов СМР по одной стройке (титулу, проекту) не допускается, за исключением индексов по графам «Железные дороги» и «Электрификация железных дорог».</w:t>
      </w:r>
    </w:p>
    <w:p w:rsidR="00F435E9" w:rsidRPr="005020C1" w:rsidRDefault="00F435E9" w:rsidP="00F435E9">
      <w:r w:rsidRPr="005020C1">
        <w:t xml:space="preserve">2. Индексы изменения сметной стоимости строительно-монтажных работ при строительстве железнодорожных мостов разработаны исходя из условий строительства железнодорожного </w:t>
      </w:r>
      <w:r w:rsidRPr="005020C1">
        <w:lastRenderedPageBreak/>
        <w:t xml:space="preserve">моста с железобетонными пролетными строениями. Для определения индекса изменения сметной стоимости строительно-монтажных работ при строительстве железнодорожных мостов с металлическими пролетными строениями, </w:t>
      </w:r>
      <w:proofErr w:type="gramStart"/>
      <w:r w:rsidRPr="005020C1">
        <w:t>следует</w:t>
      </w:r>
      <w:proofErr w:type="gramEnd"/>
      <w:r w:rsidRPr="005020C1">
        <w:t xml:space="preserve"> применял, коэффициентов.</w:t>
      </w:r>
    </w:p>
    <w:p w:rsidR="00F435E9" w:rsidRPr="005020C1" w:rsidRDefault="00F435E9" w:rsidP="00F435E9">
      <w:r w:rsidRPr="005020C1">
        <w:t>3. Производственные здания - разрабатываемые по самостоятельным проектам отдельные здания хозяйств инфраструктуры (посты ЭЦ, пассажирские и служебно-технические здания), прочие объекты подсобного и обслуживающего назначения, транспорта, связи, энергетического хозяйства и электрификации (тяговые подстанции, ДПКС и прочие).</w:t>
      </w:r>
    </w:p>
    <w:p w:rsidR="00F435E9" w:rsidRPr="005020C1" w:rsidRDefault="00F435E9" w:rsidP="00F435E9">
      <w:r w:rsidRPr="005020C1">
        <w:t>4. Индексы к объектам строительства «Мост железнодорожный», «Сигнализация, централизация, блокировка и связь», «Производственные здания» применяются исключительно в случае, если указанные объекты являются титульными для проекта.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4753"/>
      </w:tblGrid>
      <w:tr w:rsidR="00F435E9" w:rsidRPr="005020C1" w:rsidTr="00F435E9">
        <w:tc>
          <w:tcPr>
            <w:tcW w:w="2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 </w:t>
            </w:r>
          </w:p>
        </w:tc>
        <w:tc>
          <w:tcPr>
            <w:tcW w:w="2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Приложение №3</w:t>
            </w:r>
            <w:r w:rsidRPr="005020C1">
              <w:br/>
              <w:t xml:space="preserve">к письму Минстроя России </w:t>
            </w:r>
            <w:r w:rsidRPr="005020C1">
              <w:br/>
              <w:t>от 31.12.2019 № 51579-ДВ/09</w:t>
            </w:r>
          </w:p>
        </w:tc>
      </w:tr>
    </w:tbl>
    <w:p w:rsidR="00F435E9" w:rsidRPr="005020C1" w:rsidRDefault="00F435E9" w:rsidP="00F435E9">
      <w:r w:rsidRPr="005020C1">
        <w:t>Индексы изменения сметной стоимости</w:t>
      </w:r>
      <w:r w:rsidRPr="005020C1">
        <w:br/>
        <w:t xml:space="preserve"> строительно-монтажных работ на объектах магистрального трубопроводного </w:t>
      </w:r>
      <w:r w:rsidRPr="005020C1">
        <w:br/>
        <w:t>транспорта нефти и нефтепродуктов (линейная часть, резервуарные парки)</w:t>
      </w:r>
      <w:r w:rsidRPr="005020C1">
        <w:br/>
        <w:t xml:space="preserve"> и сооружений, участвующих в технологическом процессе транспорта нефти </w:t>
      </w:r>
      <w:r w:rsidRPr="005020C1">
        <w:br/>
        <w:t>и нефтепродуктов (площадочные объекты), на территории субъектов РФ</w:t>
      </w:r>
      <w:r w:rsidRPr="005020C1">
        <w:br/>
        <w:t>на IV квартал 2019 года</w:t>
      </w:r>
    </w:p>
    <w:p w:rsidR="00F435E9" w:rsidRPr="005020C1" w:rsidRDefault="00F435E9" w:rsidP="00F435E9">
      <w:r w:rsidRPr="005020C1">
        <w:t>(без НДС)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2784"/>
        <w:gridCol w:w="2017"/>
        <w:gridCol w:w="2017"/>
        <w:gridCol w:w="2112"/>
      </w:tblGrid>
      <w:tr w:rsidR="00F435E9" w:rsidRPr="005020C1" w:rsidTr="00F435E9">
        <w:tc>
          <w:tcPr>
            <w:tcW w:w="30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 xml:space="preserve">№ </w:t>
            </w:r>
            <w:proofErr w:type="gramStart"/>
            <w:r w:rsidRPr="005020C1">
              <w:t>п</w:t>
            </w:r>
            <w:proofErr w:type="gramEnd"/>
            <w:r w:rsidRPr="005020C1">
              <w:t>/п</w:t>
            </w:r>
          </w:p>
        </w:tc>
        <w:tc>
          <w:tcPr>
            <w:tcW w:w="14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Субъект Российской Федерации</w:t>
            </w:r>
          </w:p>
        </w:tc>
        <w:tc>
          <w:tcPr>
            <w:tcW w:w="3200" w:type="pct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Индексы к ФЕР - 2001</w:t>
            </w:r>
          </w:p>
        </w:tc>
      </w:tr>
      <w:tr w:rsidR="00F435E9" w:rsidRPr="005020C1" w:rsidTr="00F435E9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:rsidR="00F435E9" w:rsidRPr="005020C1" w:rsidRDefault="00F435E9" w:rsidP="005020C1"/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Линейная часть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Резервуарные парки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Площадочные объекты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3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I</w:t>
            </w:r>
          </w:p>
        </w:tc>
        <w:tc>
          <w:tcPr>
            <w:tcW w:w="4650" w:type="pct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Центральный федеральный округ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Брянская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13,25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14,60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10,92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Владимирская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13,28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14,42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10,74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3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Московская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13,28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14,20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10,54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4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Рязанская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13,11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14,39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10,73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5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Тамбовская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13,03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14,60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11,06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6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Ярославская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13,44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14,46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10,93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II</w:t>
            </w:r>
          </w:p>
        </w:tc>
        <w:tc>
          <w:tcPr>
            <w:tcW w:w="4650" w:type="pct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Северо-Западный федеральный округ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7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Ленинградская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12,51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13,92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10,78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III</w:t>
            </w:r>
          </w:p>
        </w:tc>
        <w:tc>
          <w:tcPr>
            <w:tcW w:w="4650" w:type="pct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Южный федеральный округ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8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Краснодарский край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12,72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13,78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10,61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9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Ростовская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12,46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14,17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10,80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V</w:t>
            </w:r>
          </w:p>
        </w:tc>
        <w:tc>
          <w:tcPr>
            <w:tcW w:w="4650" w:type="pct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Приволжский федеральный округ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Башкортостан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13,87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15,03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11,34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Республика Татарстан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13,46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14,37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10,55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Нижегородская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13,56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14,54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10,92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Пензенская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12,72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14,42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11,01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Пермский край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14,59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15,35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11,39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Самарская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13,46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14,65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10,93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16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Саратовская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12,89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14,24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10,94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VI</w:t>
            </w:r>
          </w:p>
        </w:tc>
        <w:tc>
          <w:tcPr>
            <w:tcW w:w="4650" w:type="pct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Уральский федеральный округ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17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Курганская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14,79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15,64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11,71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18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Тюменская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14,99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15,68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11,77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19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Челябинская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14,08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14,96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11,32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20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Ханты-Мансийский автономный округ — Югра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19,39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22,55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15,76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VII</w:t>
            </w:r>
          </w:p>
        </w:tc>
        <w:tc>
          <w:tcPr>
            <w:tcW w:w="4650" w:type="pct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Сибирский федеральный округ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21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Новосибирская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14,68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15,89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11,81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lastRenderedPageBreak/>
              <w:t>22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Омская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14,32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15,63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11,72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23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Томская область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17,25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19,59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14,08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VIII</w:t>
            </w:r>
          </w:p>
        </w:tc>
        <w:tc>
          <w:tcPr>
            <w:tcW w:w="4650" w:type="pct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Дальневосточный федеральный округ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24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Приморский край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16,49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18,38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13,65</w:t>
            </w:r>
          </w:p>
        </w:tc>
      </w:tr>
      <w:tr w:rsidR="00F435E9" w:rsidRPr="005020C1" w:rsidTr="00F435E9"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25</w:t>
            </w:r>
          </w:p>
        </w:tc>
        <w:tc>
          <w:tcPr>
            <w:tcW w:w="1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Хабаровский край (2 зона)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16,63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18,70</w:t>
            </w:r>
          </w:p>
        </w:tc>
        <w:tc>
          <w:tcPr>
            <w:tcW w:w="10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5E9" w:rsidRPr="005020C1" w:rsidRDefault="00F435E9" w:rsidP="005020C1">
            <w:r w:rsidRPr="005020C1">
              <w:t>13,82</w:t>
            </w:r>
          </w:p>
        </w:tc>
      </w:tr>
    </w:tbl>
    <w:p w:rsidR="00F435E9" w:rsidRPr="005020C1" w:rsidRDefault="006E6D42" w:rsidP="00F435E9">
      <w:bookmarkStart w:id="1" w:name="bottom"/>
      <w:bookmarkEnd w:id="1"/>
      <w:r>
        <w:pict>
          <v:rect id="_x0000_i1025" style="width:0;height:0" o:hralign="center" o:hrstd="t" o:hr="t" fillcolor="#a0a0a0" stroked="f"/>
        </w:pict>
      </w:r>
    </w:p>
    <w:p w:rsidR="00656DD6" w:rsidRDefault="00656DD6"/>
    <w:sectPr w:rsidR="0065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E9"/>
    <w:rsid w:val="00656DD6"/>
    <w:rsid w:val="006E6D42"/>
    <w:rsid w:val="00F4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9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6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2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339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1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19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1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70179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7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1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32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657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73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7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24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89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3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2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25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95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08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59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20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297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80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688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88117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66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4669</Words>
  <Characters>26617</Characters>
  <Application>Microsoft Office Word</Application>
  <DocSecurity>0</DocSecurity>
  <Lines>221</Lines>
  <Paragraphs>62</Paragraphs>
  <ScaleCrop>false</ScaleCrop>
  <Company>RUSAL</Company>
  <LinksUpToDate>false</LinksUpToDate>
  <CharactersWithSpaces>31224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Omysheva Mariya</dc:creator>
  <cp:lastModifiedBy>Omysheva Mariya</cp:lastModifiedBy>
  <cp:revision>2</cp:revision>
  <dcterms:created xsi:type="dcterms:W3CDTF">2020-01-17T09:44:00Z</dcterms:created>
  <dcterms:modified xsi:type="dcterms:W3CDTF">2020-01-27T10:52:00Z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-793559977</vt:i4>
  </property>
  <property fmtid="{D5CDD505-2E9C-101B-9397-08002B2CF9AE}" pid="3" name="_NewReviewCycle">
    <vt:lpwstr/>
  </property>
  <property fmtid="{D5CDD505-2E9C-101B-9397-08002B2CF9AE}" pid="4" name="_EmailSubject">
    <vt:lpwstr>Сметы. Ремонт МТТ ТЭЦ</vt:lpwstr>
  </property>
  <property fmtid="{D5CDD505-2E9C-101B-9397-08002B2CF9AE}" pid="5" name="_AuthorEmail">
    <vt:lpwstr>Mariya.Omysheva@rusal.com</vt:lpwstr>
  </property>
  <property fmtid="{D5CDD505-2E9C-101B-9397-08002B2CF9AE}" pid="6" name="_AuthorEmailDisplayName">
    <vt:lpwstr>Omysheva Mariya</vt:lpwstr>
  </property>
</Properties>
</file>